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99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364"/>
        <w:gridCol w:w="3598"/>
        <w:gridCol w:w="2694"/>
        <w:gridCol w:w="1134"/>
        <w:gridCol w:w="1701"/>
        <w:gridCol w:w="1715"/>
        <w:gridCol w:w="1663"/>
        <w:gridCol w:w="1559"/>
      </w:tblGrid>
      <w:tr w:rsidR="00E83E10" w:rsidRPr="00FA7CF2" w:rsidTr="00EE2F03">
        <w:trPr>
          <w:cantSplit/>
          <w:trHeight w:val="964"/>
        </w:trPr>
        <w:tc>
          <w:tcPr>
            <w:tcW w:w="15995" w:type="dxa"/>
            <w:gridSpan w:val="9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7CF2">
              <w:rPr>
                <w:rFonts w:ascii="Arial" w:hAnsi="Arial" w:cs="Arial"/>
                <w:b/>
                <w:sz w:val="20"/>
                <w:szCs w:val="20"/>
              </w:rPr>
              <w:t xml:space="preserve">Lista podmiotów, którym przyznano dotacje w </w:t>
            </w:r>
            <w:r w:rsidRPr="00FA7C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pierwszym </w:t>
            </w:r>
            <w:r w:rsidRPr="00FA7CF2">
              <w:rPr>
                <w:rFonts w:ascii="Arial" w:eastAsia="Arial" w:hAnsi="Arial" w:cs="Arial"/>
                <w:b/>
                <w:sz w:val="20"/>
                <w:szCs w:val="20"/>
              </w:rPr>
              <w:t xml:space="preserve">otwartym konkursie ofert na realizację zadań publicznych Województwa Łódzkiego </w:t>
            </w:r>
            <w:r w:rsidRPr="00FA7CF2">
              <w:rPr>
                <w:rFonts w:ascii="Arial" w:eastAsia="Arial" w:hAnsi="Arial" w:cs="Arial"/>
                <w:b/>
                <w:sz w:val="20"/>
                <w:szCs w:val="20"/>
              </w:rPr>
              <w:br/>
              <w:t>z zakresu kultury, sztuki, ochrony dóbr kultury i dziedzictwa narodowego w 2025 roku</w:t>
            </w:r>
          </w:p>
        </w:tc>
      </w:tr>
      <w:tr w:rsidR="00E83E10" w:rsidRPr="00FA7CF2" w:rsidTr="00EE2F03">
        <w:trPr>
          <w:cantSplit/>
          <w:trHeight w:val="85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364" w:type="dxa"/>
            <w:shd w:val="clear" w:color="auto" w:fill="auto"/>
            <w:vAlign w:val="center"/>
            <w:hideMark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7CF2">
              <w:rPr>
                <w:rFonts w:ascii="Arial" w:hAnsi="Arial" w:cs="Arial"/>
                <w:b/>
                <w:bCs/>
                <w:sz w:val="20"/>
                <w:szCs w:val="20"/>
              </w:rPr>
              <w:t>Numer</w:t>
            </w:r>
            <w:r w:rsidRPr="00FA7CF2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oferty</w:t>
            </w:r>
          </w:p>
        </w:tc>
        <w:tc>
          <w:tcPr>
            <w:tcW w:w="3598" w:type="dxa"/>
            <w:shd w:val="clear" w:color="auto" w:fill="auto"/>
            <w:vAlign w:val="center"/>
            <w:hideMark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7C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Nazwa podmiotu </w:t>
            </w:r>
            <w:r w:rsidRPr="00FA7CF2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(gmina, powiat)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7CF2">
              <w:rPr>
                <w:rFonts w:ascii="Arial" w:hAnsi="Arial" w:cs="Arial"/>
                <w:b/>
                <w:bCs/>
                <w:sz w:val="20"/>
                <w:szCs w:val="20"/>
              </w:rPr>
              <w:t>Nazwa własna zadania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7CF2">
              <w:rPr>
                <w:rFonts w:ascii="Arial" w:hAnsi="Arial" w:cs="Arial"/>
                <w:b/>
                <w:bCs/>
                <w:sz w:val="20"/>
                <w:szCs w:val="20"/>
              </w:rPr>
              <w:t>Przyznana punktacja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7C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Wartość wnioskowanego zadania </w:t>
            </w:r>
            <w:r w:rsidRPr="00FA7CF2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(cały budżet)</w:t>
            </w:r>
          </w:p>
        </w:tc>
        <w:tc>
          <w:tcPr>
            <w:tcW w:w="1715" w:type="dxa"/>
            <w:shd w:val="clear" w:color="auto" w:fill="auto"/>
            <w:vAlign w:val="center"/>
            <w:hideMark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7CF2">
              <w:rPr>
                <w:rFonts w:ascii="Arial" w:hAnsi="Arial" w:cs="Arial"/>
                <w:b/>
                <w:bCs/>
                <w:sz w:val="20"/>
                <w:szCs w:val="20"/>
              </w:rPr>
              <w:t>Wnioskowana kwota dotacji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7CF2">
              <w:rPr>
                <w:rFonts w:ascii="Arial" w:hAnsi="Arial" w:cs="Arial"/>
                <w:b/>
                <w:bCs/>
                <w:sz w:val="20"/>
                <w:szCs w:val="20"/>
              </w:rPr>
              <w:t>Kwota dotacji</w:t>
            </w:r>
            <w:r w:rsidRPr="00FA7CF2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zaproponowana</w:t>
            </w:r>
            <w:r w:rsidRPr="00FA7CF2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przez komisję</w:t>
            </w:r>
            <w:r w:rsidRPr="00FA7CF2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konkursową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7CF2">
              <w:rPr>
                <w:rFonts w:ascii="Arial" w:hAnsi="Arial" w:cs="Arial"/>
                <w:b/>
                <w:bCs/>
                <w:sz w:val="20"/>
                <w:szCs w:val="20"/>
              </w:rPr>
              <w:t>Dotacja przyznana przez ZWŁ</w:t>
            </w:r>
          </w:p>
        </w:tc>
      </w:tr>
      <w:tr w:rsidR="00E83E10" w:rsidRPr="00FA7CF2" w:rsidTr="00EE2F03">
        <w:trPr>
          <w:cantSplit/>
          <w:trHeight w:val="10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A7CF2">
              <w:rPr>
                <w:rFonts w:ascii="Arial" w:hAnsi="Arial" w:cs="Arial"/>
                <w:sz w:val="20"/>
                <w:szCs w:val="20"/>
              </w:rPr>
              <w:t>78/KUI/2025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"STOWARZYSZENIE ARTYSTYCZNE W PAJĘCZNIE"</w:t>
            </w: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br/>
              <w:t>(PAJĘCZNO, PAJĘCZAŃSKI)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Pieśni wolności - koncert z okazji 80 rocznicy zakończenia II wojny światowej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60 500,00 zł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663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27 600,00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27 600,00 zł</w:t>
            </w:r>
          </w:p>
        </w:tc>
      </w:tr>
      <w:tr w:rsidR="00E83E10" w:rsidRPr="00FA7CF2" w:rsidTr="00EE2F03">
        <w:trPr>
          <w:cantSplit/>
          <w:trHeight w:val="9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CF2">
              <w:rPr>
                <w:rFonts w:ascii="Arial" w:hAnsi="Arial" w:cs="Arial"/>
                <w:sz w:val="20"/>
                <w:szCs w:val="20"/>
              </w:rPr>
              <w:t>103/KUI/2025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CENTRUM AKTYWNOŚCI LOKALNEJ W DRZEWICY</w:t>
            </w: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br/>
              <w:t>(DRZEWICA, OPOCZYŃSKI)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REWIA SZTUKI LUDOWEJ DRZEWICA 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76,5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27 790,00 zł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25 000,00 zł</w:t>
            </w:r>
          </w:p>
        </w:tc>
        <w:tc>
          <w:tcPr>
            <w:tcW w:w="1663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17 300,00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17 300,00 zł</w:t>
            </w:r>
          </w:p>
        </w:tc>
      </w:tr>
      <w:tr w:rsidR="00E83E10" w:rsidRPr="00FA7CF2" w:rsidTr="00EE2F03">
        <w:trPr>
          <w:cantSplit/>
          <w:trHeight w:val="51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CF2">
              <w:rPr>
                <w:rFonts w:ascii="Arial" w:hAnsi="Arial" w:cs="Arial"/>
                <w:sz w:val="20"/>
                <w:szCs w:val="20"/>
              </w:rPr>
              <w:t>98/KUI/2025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DMOSINIE</w:t>
            </w: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br/>
              <w:t>(DMOSIN, BRZEZIŃSKI)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Piknik historyczny upamiętniający 80 rocznicę zakończenia II Wojny Światowej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44 000,00 zł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39 500,00 zł</w:t>
            </w:r>
          </w:p>
        </w:tc>
        <w:tc>
          <w:tcPr>
            <w:tcW w:w="1663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27 300,00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27 300,00 zł</w:t>
            </w:r>
          </w:p>
        </w:tc>
      </w:tr>
      <w:tr w:rsidR="00E83E10" w:rsidRPr="00FA7CF2" w:rsidTr="00EE2F03">
        <w:trPr>
          <w:cantSplit/>
          <w:trHeight w:val="76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CF2">
              <w:rPr>
                <w:rFonts w:ascii="Arial" w:hAnsi="Arial" w:cs="Arial"/>
                <w:sz w:val="20"/>
                <w:szCs w:val="20"/>
              </w:rPr>
              <w:t>135/KUI/2025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UNIWERSYTET TRZECIEGO WIEKU W OPOCZNIE</w:t>
            </w: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br/>
              <w:t>(OPOCZNO, OPOCZYŃSKI)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Z Opoczna do Mazowsza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47 520,00 zł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663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27 600,00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27 600,00 zł</w:t>
            </w:r>
          </w:p>
        </w:tc>
      </w:tr>
      <w:tr w:rsidR="00E83E10" w:rsidRPr="00FA7CF2" w:rsidTr="00EE2F03">
        <w:trPr>
          <w:cantSplit/>
          <w:trHeight w:val="10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CF2">
              <w:rPr>
                <w:rFonts w:ascii="Arial" w:hAnsi="Arial" w:cs="Arial"/>
                <w:sz w:val="20"/>
                <w:szCs w:val="20"/>
              </w:rPr>
              <w:t>1/KUI/2025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PRZYGŁOWIE</w:t>
            </w: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br/>
              <w:t>(SULEJÓW, PIOTRKOWSKI)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Tradycja strażacka ziemi łódzkiej; Zawody retro sikawek konnych i przenośnych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75,5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44 300,00 zł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39 800,00 zł</w:t>
            </w:r>
          </w:p>
        </w:tc>
        <w:tc>
          <w:tcPr>
            <w:tcW w:w="1663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27 500,00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27 500,00 zł</w:t>
            </w:r>
          </w:p>
        </w:tc>
      </w:tr>
      <w:tr w:rsidR="00E83E10" w:rsidRPr="00FA7CF2" w:rsidTr="00EE2F03">
        <w:trPr>
          <w:cantSplit/>
          <w:trHeight w:val="76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CF2">
              <w:rPr>
                <w:rFonts w:ascii="Arial" w:hAnsi="Arial" w:cs="Arial"/>
                <w:sz w:val="20"/>
                <w:szCs w:val="20"/>
              </w:rPr>
              <w:t>99/KUI/2025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GMINNY LUDOWY KLUB SPORTOWY INTER SŁAWNO</w:t>
            </w: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br/>
              <w:t>(SŁAWNO, OPOCZYŃSKI)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Interiada 2025 - Impreza kulturalna w Sercu Łódzkiego w Gminie Sławno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75,5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56 745,00 zł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663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27 600,00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27 600,00 zł</w:t>
            </w:r>
          </w:p>
        </w:tc>
      </w:tr>
      <w:tr w:rsidR="00E83E10" w:rsidRPr="00FA7CF2" w:rsidTr="00EE2F03">
        <w:trPr>
          <w:cantSplit/>
          <w:trHeight w:val="76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CF2">
              <w:rPr>
                <w:rFonts w:ascii="Arial" w:hAnsi="Arial" w:cs="Arial"/>
                <w:sz w:val="20"/>
                <w:szCs w:val="20"/>
              </w:rPr>
              <w:t>100/KUI/2025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STOWARZYSZENIE STEP BY STEP</w:t>
            </w: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br/>
              <w:t>(LUBOCHNIA, TOMASZOWSKI)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"Życie wiankiem się toczy"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75,5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58 380,00 zł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663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27 600,00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27 600,00 zł</w:t>
            </w:r>
          </w:p>
        </w:tc>
      </w:tr>
      <w:tr w:rsidR="00E83E10" w:rsidRPr="00FA7CF2" w:rsidTr="00EE2F03">
        <w:trPr>
          <w:cantSplit/>
          <w:trHeight w:val="51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CF2">
              <w:rPr>
                <w:rFonts w:ascii="Arial" w:hAnsi="Arial" w:cs="Arial"/>
                <w:sz w:val="20"/>
                <w:szCs w:val="20"/>
              </w:rPr>
              <w:t>101/KUI/2025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ZAMOŚCIU</w:t>
            </w: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br/>
              <w:t>(CZARNOCIN, PIOTRKOWSKI)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Święto Wianków Świętojańskich Ziemi Łódzkiej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75,5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44 450,00 zł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663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27 600,00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27 600,00 zł</w:t>
            </w:r>
          </w:p>
        </w:tc>
      </w:tr>
      <w:tr w:rsidR="00E83E10" w:rsidRPr="00FA7CF2" w:rsidTr="00EE2F03">
        <w:trPr>
          <w:cantSplit/>
          <w:trHeight w:val="62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CF2">
              <w:rPr>
                <w:rFonts w:ascii="Arial" w:hAnsi="Arial" w:cs="Arial"/>
                <w:sz w:val="20"/>
                <w:szCs w:val="20"/>
              </w:rPr>
              <w:t>102/KUI/2025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FUNDACJA KULTURY AD ASTRA</w:t>
            </w: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Świat przyrody Włodzimierza Puchalskiego – Muzyka, Film, Warsztaty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75,5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35 400,00 zł</w:t>
            </w:r>
          </w:p>
        </w:tc>
        <w:tc>
          <w:tcPr>
            <w:tcW w:w="1663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24 500,00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24 500,00 zł</w:t>
            </w:r>
          </w:p>
        </w:tc>
      </w:tr>
      <w:tr w:rsidR="00E83E10" w:rsidRPr="00FA7CF2" w:rsidTr="00EE2F03">
        <w:trPr>
          <w:cantSplit/>
          <w:trHeight w:val="10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CF2">
              <w:rPr>
                <w:rFonts w:ascii="Arial" w:hAnsi="Arial" w:cs="Arial"/>
                <w:sz w:val="20"/>
                <w:szCs w:val="20"/>
              </w:rPr>
              <w:t>117/KUI/2025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STOWARZYSZENIE SĘDZIEJOWICE NA PLUS</w:t>
            </w: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br/>
              <w:t>(SĘDZIEJOWICE, ŁASKI)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Cisza po burzy. Gmina Sędziejowice pamięta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75,5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39 000,00 zł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35 100,00 zł</w:t>
            </w:r>
          </w:p>
        </w:tc>
        <w:tc>
          <w:tcPr>
            <w:tcW w:w="1663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24 300,00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24 300,00 zł</w:t>
            </w:r>
          </w:p>
        </w:tc>
      </w:tr>
      <w:tr w:rsidR="00E83E10" w:rsidRPr="00FA7CF2" w:rsidTr="00EE2F03">
        <w:trPr>
          <w:cantSplit/>
          <w:trHeight w:val="76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CF2">
              <w:rPr>
                <w:rFonts w:ascii="Arial" w:hAnsi="Arial" w:cs="Arial"/>
                <w:sz w:val="20"/>
                <w:szCs w:val="20"/>
              </w:rPr>
              <w:t>14/KUI/2025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TOWARZYSTWO MIŁOŚNIKÓW PRZEDBORZA</w:t>
            </w: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br/>
              <w:t>(PRZEDBÓRZ, RADOMSZCZAŃSKI)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Album Przedborski Styczeń 1945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20 000,00 zł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18 000,00 zł</w:t>
            </w:r>
          </w:p>
        </w:tc>
        <w:tc>
          <w:tcPr>
            <w:tcW w:w="1663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12 500,00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12 500,00 zł</w:t>
            </w:r>
          </w:p>
        </w:tc>
      </w:tr>
      <w:tr w:rsidR="00E83E10" w:rsidRPr="00FA7CF2" w:rsidTr="00EE2F03">
        <w:trPr>
          <w:cantSplit/>
          <w:trHeight w:val="10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CF2">
              <w:rPr>
                <w:rFonts w:ascii="Arial" w:hAnsi="Arial" w:cs="Arial"/>
                <w:sz w:val="20"/>
                <w:szCs w:val="20"/>
              </w:rPr>
              <w:t>24/KUI/2025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STOWARZYSZENIE FOLKLORU MIEJSKIEGO "AGRAFA"</w:t>
            </w: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br/>
              <w:t>(PIOTRKÓW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 xml:space="preserve">TRYBUNALSKI,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IOTRKÓW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TRYBUNALSKI)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XX Jubileuszowy Ogólnopolski Festiwal Folkloru Miejskiego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51 000,00 zł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663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27 600,00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27 600,00 zł</w:t>
            </w:r>
          </w:p>
        </w:tc>
      </w:tr>
      <w:tr w:rsidR="00E83E10" w:rsidRPr="00FA7CF2" w:rsidTr="00EE2F03">
        <w:trPr>
          <w:cantSplit/>
          <w:trHeight w:val="51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CF2">
              <w:rPr>
                <w:rFonts w:ascii="Arial" w:hAnsi="Arial" w:cs="Arial"/>
                <w:sz w:val="20"/>
                <w:szCs w:val="20"/>
              </w:rPr>
              <w:t>52/KUI/2025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STOWARZYSZENIE KOLEKCJONERSKIE WHITE EAGLE</w:t>
            </w: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br/>
              <w:t>(PARADYŻ, OPOCZYŃSKI)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OPOCZYŃSKA VIKTORIA - DROGA KU WOLNOŚCI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45 700,00 zł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663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27 600,00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27 600,00 zł</w:t>
            </w:r>
          </w:p>
        </w:tc>
      </w:tr>
      <w:tr w:rsidR="00E83E10" w:rsidRPr="00FA7CF2" w:rsidTr="00EE2F03">
        <w:trPr>
          <w:cantSplit/>
          <w:trHeight w:val="76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CF2">
              <w:rPr>
                <w:rFonts w:ascii="Arial" w:hAnsi="Arial" w:cs="Arial"/>
                <w:sz w:val="20"/>
                <w:szCs w:val="20"/>
              </w:rPr>
              <w:t>54/KUI/2025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STOWARZYSZENIE ZESPÓŁ LUDOWY ZIEMI PIOTRKOWSKIEJ PIOTRKOWIANIE</w:t>
            </w: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br/>
              <w:t>(SULEJÓW, PIOTRKOWSKI)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A jak jo wyskoce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45 000,00 zł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663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27 600,00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27 600,00 zł</w:t>
            </w:r>
          </w:p>
        </w:tc>
      </w:tr>
      <w:tr w:rsidR="00E83E10" w:rsidRPr="00FA7CF2" w:rsidTr="00EE2F03">
        <w:trPr>
          <w:cantSplit/>
          <w:trHeight w:val="76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CF2">
              <w:rPr>
                <w:rFonts w:ascii="Arial" w:hAnsi="Arial" w:cs="Arial"/>
                <w:sz w:val="20"/>
                <w:szCs w:val="20"/>
              </w:rPr>
              <w:t>91/KUI/2025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STOWARZYSZENIE NA RZECZ ROZWOJU OŚWIATY I KULTURY "ALFA"</w:t>
            </w: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br/>
              <w:t>(GIDLE, RADOMSZCZAŃSKI)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"Gidle. Mała Ojczyzna, Wielka Historia."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49 971,00 zł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39 080,00 zł</w:t>
            </w:r>
          </w:p>
        </w:tc>
        <w:tc>
          <w:tcPr>
            <w:tcW w:w="1663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27 000,00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27 000,00 zł</w:t>
            </w:r>
          </w:p>
        </w:tc>
      </w:tr>
      <w:tr w:rsidR="00E83E10" w:rsidRPr="00FA7CF2" w:rsidTr="00EE2F03">
        <w:trPr>
          <w:cantSplit/>
          <w:trHeight w:val="51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CF2">
              <w:rPr>
                <w:rFonts w:ascii="Arial" w:hAnsi="Arial" w:cs="Arial"/>
                <w:sz w:val="20"/>
                <w:szCs w:val="20"/>
              </w:rPr>
              <w:t>158/KUI/2025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E83E10" w:rsidRDefault="00E83E10" w:rsidP="00EE2F0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4AD9">
              <w:rPr>
                <w:rFonts w:ascii="Arial" w:hAnsi="Arial" w:cs="Arial"/>
                <w:color w:val="000000"/>
                <w:sz w:val="20"/>
                <w:szCs w:val="20"/>
              </w:rPr>
              <w:t>STOWARZYSZENIE</w:t>
            </w:r>
          </w:p>
          <w:p w:rsidR="00E83E10" w:rsidRPr="00FA7CF2" w:rsidRDefault="00E83E10" w:rsidP="00EE2F0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ZAŁĘCZAŃSKIE ŹRÓDŁO</w:t>
            </w: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br/>
              <w:t>(PĄTNÓW, WIELUŃSKI)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Załęczański Dzień Dziecka - z kulturą i lokalnym folklorem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47 100,00 zł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38 550,00 zł</w:t>
            </w:r>
          </w:p>
        </w:tc>
        <w:tc>
          <w:tcPr>
            <w:tcW w:w="1663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26 600,00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26 600,00 zł</w:t>
            </w:r>
          </w:p>
        </w:tc>
      </w:tr>
      <w:tr w:rsidR="00E83E10" w:rsidRPr="00FA7CF2" w:rsidTr="00EE2F03">
        <w:trPr>
          <w:cantSplit/>
          <w:trHeight w:val="51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CF2">
              <w:rPr>
                <w:rFonts w:ascii="Arial" w:hAnsi="Arial" w:cs="Arial"/>
                <w:sz w:val="20"/>
                <w:szCs w:val="20"/>
              </w:rPr>
              <w:t>168/KUI/2026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FUNDACJA ŁÓDZKI SZLAK KOBIET</w:t>
            </w: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Na kobiecych szlakach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40 250,00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35 770,00 zł</w:t>
            </w:r>
          </w:p>
        </w:tc>
        <w:tc>
          <w:tcPr>
            <w:tcW w:w="1663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24 700,00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24 700,00 zł</w:t>
            </w:r>
          </w:p>
        </w:tc>
      </w:tr>
      <w:tr w:rsidR="00E83E10" w:rsidRPr="00FA7CF2" w:rsidTr="00EE2F03">
        <w:trPr>
          <w:cantSplit/>
          <w:trHeight w:val="10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18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CF2">
              <w:rPr>
                <w:rFonts w:ascii="Arial" w:hAnsi="Arial" w:cs="Arial"/>
                <w:sz w:val="20"/>
                <w:szCs w:val="20"/>
              </w:rPr>
              <w:t>79/KUI/2025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ŁÓDZKIE STOWARZYSZENIE MUZYCZNE "OCALIĆ OD ZAPOMNIENIA"</w:t>
            </w: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Festiwal Muzyczny "Rockowisko 2025"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74,5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191 600,00 zł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37 600,00 zł</w:t>
            </w:r>
          </w:p>
        </w:tc>
        <w:tc>
          <w:tcPr>
            <w:tcW w:w="1663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26 000,00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26 000,00 zł</w:t>
            </w:r>
          </w:p>
        </w:tc>
      </w:tr>
      <w:tr w:rsidR="00E83E10" w:rsidRPr="00FA7CF2" w:rsidTr="00EE2F03">
        <w:trPr>
          <w:cantSplit/>
          <w:trHeight w:val="76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CF2">
              <w:rPr>
                <w:rFonts w:ascii="Arial" w:hAnsi="Arial" w:cs="Arial"/>
                <w:sz w:val="20"/>
                <w:szCs w:val="20"/>
              </w:rPr>
              <w:t>88/KUI/2025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STOWARZYSZENIE "KOPALNIA DŹWIĘKÓW"</w:t>
            </w: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br/>
              <w:t>(BEŁCHATÓW, BEŁCHATOWSKI)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Muzyka nie zna wieku - wersja pisana jeszcze raz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74,5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36 000,00 zł</w:t>
            </w:r>
          </w:p>
        </w:tc>
        <w:tc>
          <w:tcPr>
            <w:tcW w:w="1663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24 900,00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24 900,00 zł</w:t>
            </w:r>
          </w:p>
        </w:tc>
      </w:tr>
      <w:tr w:rsidR="00E83E10" w:rsidRPr="00FA7CF2" w:rsidTr="00EE2F03">
        <w:trPr>
          <w:cantSplit/>
          <w:trHeight w:val="76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CF2">
              <w:rPr>
                <w:rFonts w:ascii="Arial" w:hAnsi="Arial" w:cs="Arial"/>
                <w:sz w:val="20"/>
                <w:szCs w:val="20"/>
              </w:rPr>
              <w:t>131/KUI/2025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STOWARZYSZENIE TERAZ MY</w:t>
            </w: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br/>
              <w:t>(ZADZIM, PODDĘBICKI)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Koniec wojny - początek wolności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74,5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30 060,00 zł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27 054,00 zł</w:t>
            </w:r>
          </w:p>
        </w:tc>
        <w:tc>
          <w:tcPr>
            <w:tcW w:w="1663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18 700,00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18 700,00 zł</w:t>
            </w:r>
          </w:p>
        </w:tc>
      </w:tr>
      <w:tr w:rsidR="00E83E10" w:rsidRPr="00FA7CF2" w:rsidTr="00EE2F03">
        <w:trPr>
          <w:cantSplit/>
          <w:trHeight w:val="51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CF2">
              <w:rPr>
                <w:rFonts w:ascii="Arial" w:hAnsi="Arial" w:cs="Arial"/>
                <w:sz w:val="20"/>
                <w:szCs w:val="20"/>
              </w:rPr>
              <w:t>132/KUI/2025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STOWARZYSZENIE "TOWARZYSTWO PRZYJACIÓŁ GROCHOLIC I OKOLIC"</w:t>
            </w: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br/>
              <w:t>(BEŁCHATÓW, BEŁCHATOWSKI)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"GROCHOLICE WCZORAJ I DZIŚ"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74,5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35 900,00 zł</w:t>
            </w:r>
          </w:p>
        </w:tc>
        <w:tc>
          <w:tcPr>
            <w:tcW w:w="1663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24 800,00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24 800,00 zł</w:t>
            </w:r>
          </w:p>
        </w:tc>
      </w:tr>
      <w:tr w:rsidR="00E83E10" w:rsidRPr="00FA7CF2" w:rsidTr="00EE2F03">
        <w:trPr>
          <w:cantSplit/>
          <w:trHeight w:val="51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CF2">
              <w:rPr>
                <w:rFonts w:ascii="Arial" w:hAnsi="Arial" w:cs="Arial"/>
                <w:sz w:val="20"/>
                <w:szCs w:val="20"/>
              </w:rPr>
              <w:t>142/KUI/2025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FUNDACJA FKA</w:t>
            </w: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 xml:space="preserve">16. Festiwal Krytyków Sztuki Filmowej Kamera Akcja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74,5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576 300,00 zł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663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27 600,00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27 600,00 zł</w:t>
            </w:r>
          </w:p>
        </w:tc>
      </w:tr>
      <w:tr w:rsidR="00E83E10" w:rsidRPr="00FA7CF2" w:rsidTr="00EE2F03">
        <w:trPr>
          <w:cantSplit/>
          <w:trHeight w:val="10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CF2">
              <w:rPr>
                <w:rFonts w:ascii="Arial" w:hAnsi="Arial" w:cs="Arial"/>
                <w:sz w:val="20"/>
                <w:szCs w:val="20"/>
              </w:rPr>
              <w:t>144/KUI/2025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"FUNDACJA AKTYWNEGO KSZTAŁCENIA I REKREACJI SALIX"</w:t>
            </w: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br/>
              <w:t>(OPOCZNO, OPOCZYŃSKI)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III Festiwal Twórczości Ludowej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74,5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49 800,00 zł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663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27 600,00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27 600,00 zł</w:t>
            </w:r>
          </w:p>
        </w:tc>
      </w:tr>
      <w:tr w:rsidR="00E83E10" w:rsidRPr="00FA7CF2" w:rsidTr="00EE2F03">
        <w:trPr>
          <w:cantSplit/>
          <w:trHeight w:val="76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CF2">
              <w:rPr>
                <w:rFonts w:ascii="Arial" w:hAnsi="Arial" w:cs="Arial"/>
                <w:sz w:val="20"/>
                <w:szCs w:val="20"/>
              </w:rPr>
              <w:t>148/KUI/2025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E83E10" w:rsidRDefault="00E83E10" w:rsidP="00EE2F0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OŚRODEK SZKOLENIOWO-WYPOCZYNKOWY ZHP "NADWARCIAŃSKI GRÓD"</w:t>
            </w:r>
          </w:p>
          <w:p w:rsidR="00E83E10" w:rsidRPr="00FA7CF2" w:rsidRDefault="00E83E10" w:rsidP="00EE2F0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737D">
              <w:rPr>
                <w:rFonts w:ascii="Arial" w:hAnsi="Arial" w:cs="Arial"/>
                <w:color w:val="000000"/>
                <w:sz w:val="20"/>
                <w:szCs w:val="20"/>
              </w:rPr>
              <w:t>ZWIĄZ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KU</w:t>
            </w:r>
            <w:r w:rsidRPr="0021737D">
              <w:rPr>
                <w:rFonts w:ascii="Arial" w:hAnsi="Arial" w:cs="Arial"/>
                <w:color w:val="000000"/>
                <w:sz w:val="20"/>
                <w:szCs w:val="20"/>
              </w:rPr>
              <w:t xml:space="preserve"> HARCERSTWA POLSKIEGO CHORĄGIEW ŁÓDZKA</w:t>
            </w: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br/>
              <w:t>(PĄTNÓW, WIELUŃSKI)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NADWARCIAŃSKI GRÓD PÓŁ WIEKU DZIEDZICTWA - PRZESZŁOŚĆ, KTÓRA TWORZY PRZYSZŁOŚĆ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74,5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47 200,00 zł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663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27 600,00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27 600,00 zł</w:t>
            </w:r>
          </w:p>
        </w:tc>
      </w:tr>
      <w:tr w:rsidR="00E83E10" w:rsidRPr="00FA7CF2" w:rsidTr="00EE2F03">
        <w:trPr>
          <w:cantSplit/>
          <w:trHeight w:val="765"/>
        </w:trPr>
        <w:tc>
          <w:tcPr>
            <w:tcW w:w="567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CF2">
              <w:rPr>
                <w:rFonts w:ascii="Arial" w:hAnsi="Arial" w:cs="Arial"/>
                <w:sz w:val="20"/>
                <w:szCs w:val="20"/>
              </w:rPr>
              <w:t>5/KUI/2025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POŚWIĘTNEM</w:t>
            </w: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br/>
              <w:t>(POŚWIĘTNE, OPOCZYŃSKI)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Potańcówka na odpuście świętego Michała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24 900,00 zł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21 400,00 zł</w:t>
            </w:r>
          </w:p>
        </w:tc>
        <w:tc>
          <w:tcPr>
            <w:tcW w:w="1663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14 800,00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14 800,00 zł</w:t>
            </w:r>
          </w:p>
        </w:tc>
      </w:tr>
      <w:tr w:rsidR="00E83E10" w:rsidRPr="00FA7CF2" w:rsidTr="00EE2F03">
        <w:trPr>
          <w:cantSplit/>
          <w:trHeight w:val="765"/>
        </w:trPr>
        <w:tc>
          <w:tcPr>
            <w:tcW w:w="567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CF2">
              <w:rPr>
                <w:rFonts w:ascii="Arial" w:hAnsi="Arial" w:cs="Arial"/>
                <w:sz w:val="20"/>
                <w:szCs w:val="20"/>
              </w:rPr>
              <w:t>104/KUI/2025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PRZYŁĘKU "WALERIANKI"</w:t>
            </w: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br/>
              <w:t>(PARADYŻ, OPOCZYŃSKI)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"Wianki nad Czarną - Festiwal Nocy Świętojańskiej"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35 000,00 zł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31 500,00 zł</w:t>
            </w:r>
          </w:p>
        </w:tc>
        <w:tc>
          <w:tcPr>
            <w:tcW w:w="1663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21 800,00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21 800,00 zł</w:t>
            </w:r>
          </w:p>
        </w:tc>
      </w:tr>
      <w:tr w:rsidR="00E83E10" w:rsidRPr="00FA7CF2" w:rsidTr="00EE2F03">
        <w:trPr>
          <w:cantSplit/>
          <w:trHeight w:val="765"/>
        </w:trPr>
        <w:tc>
          <w:tcPr>
            <w:tcW w:w="567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27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CF2">
              <w:rPr>
                <w:rFonts w:ascii="Arial" w:hAnsi="Arial" w:cs="Arial"/>
                <w:sz w:val="20"/>
                <w:szCs w:val="20"/>
              </w:rPr>
              <w:t>137/KUI/2025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KWIATKOWICACH</w:t>
            </w: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br/>
              <w:t>(WODZIERADY, ŁASKI)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Muzycznym szlakiem kultury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36 000,00 zł</w:t>
            </w:r>
          </w:p>
        </w:tc>
        <w:tc>
          <w:tcPr>
            <w:tcW w:w="1663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24 900,00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24 900,00 zł</w:t>
            </w:r>
          </w:p>
        </w:tc>
      </w:tr>
      <w:tr w:rsidR="00E83E10" w:rsidRPr="00FA7CF2" w:rsidTr="00EE2F03">
        <w:trPr>
          <w:cantSplit/>
          <w:trHeight w:val="765"/>
        </w:trPr>
        <w:tc>
          <w:tcPr>
            <w:tcW w:w="567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CF2">
              <w:rPr>
                <w:rFonts w:ascii="Arial" w:hAnsi="Arial" w:cs="Arial"/>
                <w:sz w:val="20"/>
                <w:szCs w:val="20"/>
              </w:rPr>
              <w:t>141/KUI/2025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STAWOWICACH</w:t>
            </w: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br/>
              <w:t>(PARADYŻ, OPOCZYŃSKI)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I Paradyski Jarmark Smaków i Tradycji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36 000,00 zł</w:t>
            </w:r>
          </w:p>
        </w:tc>
        <w:tc>
          <w:tcPr>
            <w:tcW w:w="1663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24 900,00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24 900,00 zł</w:t>
            </w:r>
          </w:p>
        </w:tc>
      </w:tr>
      <w:tr w:rsidR="00E83E10" w:rsidRPr="00FA7CF2" w:rsidTr="00EE2F03">
        <w:trPr>
          <w:cantSplit/>
          <w:trHeight w:val="765"/>
        </w:trPr>
        <w:tc>
          <w:tcPr>
            <w:tcW w:w="567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CF2">
              <w:rPr>
                <w:rFonts w:ascii="Arial" w:hAnsi="Arial" w:cs="Arial"/>
                <w:sz w:val="20"/>
                <w:szCs w:val="20"/>
              </w:rPr>
              <w:t>4/KUI/2025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WOŹNIKACH</w:t>
            </w: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br/>
              <w:t>(LGOTA WIELKA, RADOMSZCZAŃSKI)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Śladami OSP w Woźnikach - 100 lat Ochrony i Tradycji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73,5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31 650,00 zł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28 480,00 zł</w:t>
            </w:r>
          </w:p>
        </w:tc>
        <w:tc>
          <w:tcPr>
            <w:tcW w:w="1663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19 700,00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19 700,00 zł</w:t>
            </w:r>
          </w:p>
        </w:tc>
      </w:tr>
      <w:tr w:rsidR="00E83E10" w:rsidRPr="00FA7CF2" w:rsidTr="00EE2F03">
        <w:trPr>
          <w:cantSplit/>
          <w:trHeight w:val="765"/>
        </w:trPr>
        <w:tc>
          <w:tcPr>
            <w:tcW w:w="567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CF2">
              <w:rPr>
                <w:rFonts w:ascii="Arial" w:hAnsi="Arial" w:cs="Arial"/>
                <w:sz w:val="20"/>
                <w:szCs w:val="20"/>
              </w:rPr>
              <w:t>26/KUI/2025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FUNDACJA WSPIERANIA FOLKLORU WIEJSKIEGO I MIEJSKIEGO W MZURKACH</w:t>
            </w: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br/>
              <w:t>(WOLA KRZYSZTOPORSKA, PIOTRKOWSKI)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Festiwal kultury ludowej im. Aldony Plucińskiej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73,5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30 000,00 zł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26 868,00 zł</w:t>
            </w:r>
          </w:p>
        </w:tc>
        <w:tc>
          <w:tcPr>
            <w:tcW w:w="1663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18 600,00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18 600,00 zł</w:t>
            </w:r>
          </w:p>
        </w:tc>
      </w:tr>
      <w:tr w:rsidR="00E83E10" w:rsidRPr="00FA7CF2" w:rsidTr="00EE2F03">
        <w:trPr>
          <w:cantSplit/>
          <w:trHeight w:val="765"/>
        </w:trPr>
        <w:tc>
          <w:tcPr>
            <w:tcW w:w="567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CF2">
              <w:rPr>
                <w:rFonts w:ascii="Arial" w:hAnsi="Arial" w:cs="Arial"/>
                <w:sz w:val="20"/>
                <w:szCs w:val="20"/>
              </w:rPr>
              <w:t>89/KUI/2025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WIELUŃSKIE TOWARZYSTWO NAUKOWE W WIELUNIU</w:t>
            </w: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br/>
              <w:t>(WIELUŃ, WIELUŃSKI)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Poznajemy łódzkie zabytki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73,5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44 320,00 zł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39 820,00 zł</w:t>
            </w:r>
          </w:p>
        </w:tc>
        <w:tc>
          <w:tcPr>
            <w:tcW w:w="1663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27 500,00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27 500,00 zł</w:t>
            </w:r>
          </w:p>
        </w:tc>
      </w:tr>
      <w:tr w:rsidR="00E83E10" w:rsidRPr="00FA7CF2" w:rsidTr="00EE2F03">
        <w:trPr>
          <w:cantSplit/>
          <w:trHeight w:val="765"/>
        </w:trPr>
        <w:tc>
          <w:tcPr>
            <w:tcW w:w="567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CF2">
              <w:rPr>
                <w:rFonts w:ascii="Arial" w:hAnsi="Arial" w:cs="Arial"/>
                <w:sz w:val="20"/>
                <w:szCs w:val="20"/>
              </w:rPr>
              <w:t>114/KUI/2025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WALICHNOWACH</w:t>
            </w: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br/>
              <w:t>(SOKOLNIKI, WIERUSZOWSKI)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Objazdowe kino plenerowe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73,5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12 800,00 zł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11 520,00 zł</w:t>
            </w:r>
          </w:p>
        </w:tc>
        <w:tc>
          <w:tcPr>
            <w:tcW w:w="1663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8 000,00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8 000,00 zł</w:t>
            </w:r>
          </w:p>
        </w:tc>
      </w:tr>
      <w:tr w:rsidR="00E83E10" w:rsidRPr="00FA7CF2" w:rsidTr="00EE2F03">
        <w:trPr>
          <w:cantSplit/>
          <w:trHeight w:val="765"/>
        </w:trPr>
        <w:tc>
          <w:tcPr>
            <w:tcW w:w="567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CF2">
              <w:rPr>
                <w:rFonts w:ascii="Arial" w:hAnsi="Arial" w:cs="Arial"/>
                <w:sz w:val="20"/>
                <w:szCs w:val="20"/>
              </w:rPr>
              <w:t>130/KUI/2025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ODDZIAŁ REJONOWY POLSKIEGO ZWIĄZKU EMERYTÓW, RENCISTÓW I INWALIDÓW W OPOCZNIE</w:t>
            </w: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br/>
              <w:t>(OPOCZNO, OPOCZYŃSKI)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Światełko w tunelu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73,5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46 440,00 zł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663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27 600,00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27 600,00 zł</w:t>
            </w:r>
          </w:p>
        </w:tc>
      </w:tr>
      <w:tr w:rsidR="00E83E10" w:rsidRPr="00FA7CF2" w:rsidTr="00EE2F03">
        <w:trPr>
          <w:cantSplit/>
          <w:trHeight w:val="765"/>
        </w:trPr>
        <w:tc>
          <w:tcPr>
            <w:tcW w:w="567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CF2">
              <w:rPr>
                <w:rFonts w:ascii="Arial" w:hAnsi="Arial" w:cs="Arial"/>
                <w:sz w:val="20"/>
                <w:szCs w:val="20"/>
              </w:rPr>
              <w:t>17/KUI/2025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STOWARZYSZENIE ORKIESTRY KAMERALNEJ POLISH CAMERATA</w:t>
            </w: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Dziecięce arcydzieła W.A. Mozarta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45 655,00 zł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663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27 600,00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27 600,00 zł</w:t>
            </w:r>
          </w:p>
        </w:tc>
      </w:tr>
      <w:tr w:rsidR="00E83E10" w:rsidRPr="00FA7CF2" w:rsidTr="00EE2F03">
        <w:trPr>
          <w:cantSplit/>
          <w:trHeight w:val="765"/>
        </w:trPr>
        <w:tc>
          <w:tcPr>
            <w:tcW w:w="567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E83E10" w:rsidRPr="00340A5E" w:rsidRDefault="00E83E10" w:rsidP="00EE2F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A5E">
              <w:rPr>
                <w:rFonts w:ascii="Arial" w:hAnsi="Arial" w:cs="Arial"/>
                <w:sz w:val="20"/>
                <w:szCs w:val="20"/>
              </w:rPr>
              <w:t>113/KUI/2025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E83E10" w:rsidRPr="00340A5E" w:rsidRDefault="00E83E10" w:rsidP="00EE2F0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STOWARZYSZENIE KULTURALNO - SPORTOWE "TALENT"</w:t>
            </w: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br/>
              <w:t>(ZDUŃSKA WOLA, ZDUŃSKOWOLSKI)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83E10" w:rsidRPr="00340A5E" w:rsidRDefault="00E83E10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XI Międzynarodowy Festiwal "Folklor Świata"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3E10" w:rsidRPr="00340A5E" w:rsidRDefault="00E83E10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83E10" w:rsidRPr="00340A5E" w:rsidRDefault="00E83E10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210 400,00 zł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 w:rsidR="00E83E10" w:rsidRPr="00340A5E" w:rsidRDefault="00E83E10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0A5E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663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27 600,00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27 600,00 zł</w:t>
            </w:r>
          </w:p>
        </w:tc>
      </w:tr>
      <w:tr w:rsidR="00E83E10" w:rsidRPr="00FA7CF2" w:rsidTr="00EE2F03">
        <w:trPr>
          <w:cantSplit/>
          <w:trHeight w:val="765"/>
        </w:trPr>
        <w:tc>
          <w:tcPr>
            <w:tcW w:w="567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36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CF2">
              <w:rPr>
                <w:rFonts w:ascii="Arial" w:hAnsi="Arial" w:cs="Arial"/>
                <w:sz w:val="20"/>
                <w:szCs w:val="20"/>
              </w:rPr>
              <w:t>29/KUI/2025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STOWARZYSZENIE - "SŁOWO I MUZYKA U JEZUITÓW"</w:t>
            </w: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Marszałkowskie Koncerty u Jezuitów 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36 000,00 zł</w:t>
            </w:r>
          </w:p>
        </w:tc>
        <w:tc>
          <w:tcPr>
            <w:tcW w:w="1663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24 900,00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24 900,00 zł</w:t>
            </w:r>
          </w:p>
        </w:tc>
      </w:tr>
      <w:tr w:rsidR="00E83E10" w:rsidRPr="00FA7CF2" w:rsidTr="00EE2F03">
        <w:trPr>
          <w:cantSplit/>
          <w:trHeight w:val="765"/>
        </w:trPr>
        <w:tc>
          <w:tcPr>
            <w:tcW w:w="567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CF2">
              <w:rPr>
                <w:rFonts w:ascii="Arial" w:hAnsi="Arial" w:cs="Arial"/>
                <w:sz w:val="20"/>
                <w:szCs w:val="20"/>
              </w:rPr>
              <w:t>59/KUI/2025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ZWIĄZEK OCHOTNICZYCH STRAŻY POŻARNYCH RZECZYPOSPOLITEJ POLSKIEJ</w:t>
            </w: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br/>
              <w:t>(WARSZAWA, WARSZAWA)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CF2">
              <w:rPr>
                <w:rFonts w:ascii="Arial" w:hAnsi="Arial" w:cs="Arial"/>
                <w:sz w:val="20"/>
                <w:szCs w:val="20"/>
              </w:rPr>
              <w:t>Przegląd Orkiestr Ochotniczych Straży Pożarnych województwa łódzkiego.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52 500,00 zł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663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27 600,00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27 600,00 zł</w:t>
            </w:r>
          </w:p>
        </w:tc>
      </w:tr>
      <w:tr w:rsidR="00E83E10" w:rsidRPr="00FA7CF2" w:rsidTr="00EE2F03">
        <w:trPr>
          <w:cantSplit/>
          <w:trHeight w:val="765"/>
        </w:trPr>
        <w:tc>
          <w:tcPr>
            <w:tcW w:w="567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CF2">
              <w:rPr>
                <w:rFonts w:ascii="Arial" w:hAnsi="Arial" w:cs="Arial"/>
                <w:sz w:val="20"/>
                <w:szCs w:val="20"/>
              </w:rPr>
              <w:t>65/KUI/2025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STOWARZYSZENIE PRZYJACIÓŁ WOLBORZA</w:t>
            </w: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br/>
              <w:t>(WOLBÓRZ, PIOTRKOWSKI)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Nigdy więcej wojny - podróż śladami tamtych dni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37 500,00 zł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33 500,00 zł</w:t>
            </w:r>
          </w:p>
        </w:tc>
        <w:tc>
          <w:tcPr>
            <w:tcW w:w="1663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23 200,00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23 200,00 zł</w:t>
            </w:r>
          </w:p>
        </w:tc>
      </w:tr>
      <w:tr w:rsidR="00E83E10" w:rsidRPr="00FA7CF2" w:rsidTr="00EE2F03">
        <w:trPr>
          <w:cantSplit/>
          <w:trHeight w:val="765"/>
        </w:trPr>
        <w:tc>
          <w:tcPr>
            <w:tcW w:w="567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CF2">
              <w:rPr>
                <w:rFonts w:ascii="Arial" w:hAnsi="Arial" w:cs="Arial"/>
                <w:sz w:val="20"/>
                <w:szCs w:val="20"/>
              </w:rPr>
              <w:t>126/KUI/2025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GODZIANOWIE</w:t>
            </w: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br/>
              <w:t>(GODZIANÓW, SKIERNIEWICKI)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II Dzień Adama Petryny - artysty i społecznika w Godzianowie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33 000,00 zł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29 600,00 zł</w:t>
            </w:r>
          </w:p>
        </w:tc>
        <w:tc>
          <w:tcPr>
            <w:tcW w:w="1663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20 500,00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20 500,00 zł</w:t>
            </w:r>
          </w:p>
        </w:tc>
      </w:tr>
      <w:tr w:rsidR="00E83E10" w:rsidRPr="00FA7CF2" w:rsidTr="00EE2F03">
        <w:trPr>
          <w:cantSplit/>
          <w:trHeight w:val="765"/>
        </w:trPr>
        <w:tc>
          <w:tcPr>
            <w:tcW w:w="567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CF2">
              <w:rPr>
                <w:rFonts w:ascii="Arial" w:hAnsi="Arial" w:cs="Arial"/>
                <w:sz w:val="20"/>
                <w:szCs w:val="20"/>
              </w:rPr>
              <w:t>140/KUI/2025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"STOWARZYSZENIE HISTORIA KOLUSZEK"</w:t>
            </w: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br/>
              <w:t>(KOLUSZKI, ŁÓDZKI WSCHODNI)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Katarzyna Kobro - Uniwersum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13 320,00 zł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11 610,00 zł</w:t>
            </w:r>
          </w:p>
        </w:tc>
        <w:tc>
          <w:tcPr>
            <w:tcW w:w="1663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8 100,00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8 100,00 zł</w:t>
            </w:r>
          </w:p>
        </w:tc>
      </w:tr>
      <w:tr w:rsidR="00E83E10" w:rsidRPr="00FA7CF2" w:rsidTr="00EE2F03">
        <w:trPr>
          <w:cantSplit/>
          <w:trHeight w:val="765"/>
        </w:trPr>
        <w:tc>
          <w:tcPr>
            <w:tcW w:w="567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CF2">
              <w:rPr>
                <w:rFonts w:ascii="Arial" w:hAnsi="Arial" w:cs="Arial"/>
                <w:sz w:val="20"/>
                <w:szCs w:val="20"/>
              </w:rPr>
              <w:t>151/KUI/2025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"STOWARZYSZENIE MIŁOŚNIKÓW ZIEMI SKOMLIŃSKIEJ"</w:t>
            </w: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br/>
              <w:t>(SKOMLIN, WIELUŃSKI)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Festyn "Kultura lokalna"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39 500,00 zł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35 000,00 zł</w:t>
            </w:r>
          </w:p>
        </w:tc>
        <w:tc>
          <w:tcPr>
            <w:tcW w:w="1663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24 200,00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24 200,00 zł</w:t>
            </w:r>
          </w:p>
        </w:tc>
      </w:tr>
      <w:tr w:rsidR="00E83E10" w:rsidRPr="00FA7CF2" w:rsidTr="00EE2F03">
        <w:trPr>
          <w:cantSplit/>
          <w:trHeight w:val="765"/>
        </w:trPr>
        <w:tc>
          <w:tcPr>
            <w:tcW w:w="567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CF2">
              <w:rPr>
                <w:rFonts w:ascii="Arial" w:hAnsi="Arial" w:cs="Arial"/>
                <w:sz w:val="20"/>
                <w:szCs w:val="20"/>
              </w:rPr>
              <w:t>9/KUI/2025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ZWIĄZEK LEGIONISTÓW POLSKICH I ICH RODZIN</w:t>
            </w: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WALKA O SZKOŁĘ POLSKĄ W REGIONIE ŁÓDZKIM W 1905 ROKU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72,5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13 840,00 zł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12 340,00 zł</w:t>
            </w:r>
          </w:p>
        </w:tc>
        <w:tc>
          <w:tcPr>
            <w:tcW w:w="1663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8 600,00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8 600,00 zł</w:t>
            </w:r>
          </w:p>
        </w:tc>
      </w:tr>
      <w:tr w:rsidR="00E83E10" w:rsidRPr="00FA7CF2" w:rsidTr="00EE2F03">
        <w:trPr>
          <w:cantSplit/>
          <w:trHeight w:val="765"/>
        </w:trPr>
        <w:tc>
          <w:tcPr>
            <w:tcW w:w="567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CF2">
              <w:rPr>
                <w:rFonts w:ascii="Arial" w:hAnsi="Arial" w:cs="Arial"/>
                <w:sz w:val="20"/>
                <w:szCs w:val="20"/>
              </w:rPr>
              <w:t>64/KUI/2025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TOWARZYSTWO IMIENIA MARII KONOPNICKIEJ ODDZIAŁ W GÓRACH MOKRYCH</w:t>
            </w: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br/>
              <w:t>(PRZEDBÓRZ, RADOMSZCZAŃSKI)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9. Regionalny Przegląd Piosenki i Przyśpiewki Ludowej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72,5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46 000,00 zł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663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27 600,00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27 600,00 zł</w:t>
            </w:r>
          </w:p>
        </w:tc>
      </w:tr>
      <w:tr w:rsidR="00E83E10" w:rsidRPr="00FA7CF2" w:rsidTr="00EE2F03">
        <w:trPr>
          <w:cantSplit/>
          <w:trHeight w:val="765"/>
        </w:trPr>
        <w:tc>
          <w:tcPr>
            <w:tcW w:w="567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CF2">
              <w:rPr>
                <w:rFonts w:ascii="Arial" w:hAnsi="Arial" w:cs="Arial"/>
                <w:sz w:val="20"/>
                <w:szCs w:val="20"/>
              </w:rPr>
              <w:t>66/KUI/2025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STOWARZYSZENIE „PSALLITE”</w:t>
            </w: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br/>
              <w:t>(SKIERNIEWICE, SKIERNIEWICE)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"Piosenka w mundurze"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72,5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45 000,00 zł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39 900,00 zł</w:t>
            </w:r>
          </w:p>
        </w:tc>
        <w:tc>
          <w:tcPr>
            <w:tcW w:w="1663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27 600,00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27 600,00 zł</w:t>
            </w:r>
          </w:p>
        </w:tc>
      </w:tr>
      <w:tr w:rsidR="00E83E10" w:rsidRPr="00FA7CF2" w:rsidTr="00EE2F03">
        <w:trPr>
          <w:cantSplit/>
          <w:trHeight w:val="765"/>
        </w:trPr>
        <w:tc>
          <w:tcPr>
            <w:tcW w:w="567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CF2">
              <w:rPr>
                <w:rFonts w:ascii="Arial" w:hAnsi="Arial" w:cs="Arial"/>
                <w:sz w:val="20"/>
                <w:szCs w:val="20"/>
              </w:rPr>
              <w:t>77/KUI/2025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STOWARZYSZENIE TARASY KULTURY</w:t>
            </w: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br/>
              <w:t>(ZGIERZ, ZGIERSKI)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II Międzynarodowy Konkurs Muzyki Polskiej dla dzieci i młodzieży "ESSA!"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72,5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59 500,00 zł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663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27 600,00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27 600,00 zł</w:t>
            </w:r>
          </w:p>
        </w:tc>
      </w:tr>
      <w:tr w:rsidR="00E83E10" w:rsidRPr="00FA7CF2" w:rsidTr="00EE2F03">
        <w:trPr>
          <w:cantSplit/>
          <w:trHeight w:val="765"/>
        </w:trPr>
        <w:tc>
          <w:tcPr>
            <w:tcW w:w="567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46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CF2">
              <w:rPr>
                <w:rFonts w:ascii="Arial" w:hAnsi="Arial" w:cs="Arial"/>
                <w:sz w:val="20"/>
                <w:szCs w:val="20"/>
              </w:rPr>
              <w:t>118/KUI/2025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108E">
              <w:rPr>
                <w:rFonts w:ascii="Arial" w:hAnsi="Arial" w:cs="Arial"/>
                <w:color w:val="000000"/>
                <w:sz w:val="20"/>
                <w:szCs w:val="20"/>
              </w:rPr>
              <w:t xml:space="preserve">FUNDACJA </w:t>
            </w: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ETNOCENTRUM ZIEMI ŁÓDZKIEJ</w:t>
            </w: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br/>
              <w:t>(LUBOCHNIA, TOMASZOWSKI)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Dawne rzemiosła i praktyki w Etnocentrum Ziemi Łódzkiej.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72,5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43 800,00 zł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39 350,00 zł</w:t>
            </w:r>
          </w:p>
        </w:tc>
        <w:tc>
          <w:tcPr>
            <w:tcW w:w="1663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27 200,00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27 200,00 zł</w:t>
            </w:r>
          </w:p>
        </w:tc>
      </w:tr>
      <w:tr w:rsidR="00E83E10" w:rsidRPr="00FA7CF2" w:rsidTr="00EE2F03">
        <w:trPr>
          <w:cantSplit/>
          <w:trHeight w:val="765"/>
        </w:trPr>
        <w:tc>
          <w:tcPr>
            <w:tcW w:w="567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CF2">
              <w:rPr>
                <w:rFonts w:ascii="Arial" w:hAnsi="Arial" w:cs="Arial"/>
                <w:sz w:val="20"/>
                <w:szCs w:val="20"/>
              </w:rPr>
              <w:t>152/KUI/2025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STOWARZYSZENIE ROZWOJU POWIATU BRZEZIŃSKIEGO "NASZ POWIAT"</w:t>
            </w: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br/>
              <w:t>(BRZEZINY, BRZEZIŃSKI)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Pamiętamy! Dziękujemy!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72,5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36 000,00 zł</w:t>
            </w:r>
          </w:p>
        </w:tc>
        <w:tc>
          <w:tcPr>
            <w:tcW w:w="1663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24 900,00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24 900,00 zł</w:t>
            </w:r>
          </w:p>
        </w:tc>
      </w:tr>
      <w:tr w:rsidR="00E83E10" w:rsidRPr="00FA7CF2" w:rsidTr="00EE2F03">
        <w:trPr>
          <w:cantSplit/>
          <w:trHeight w:val="765"/>
        </w:trPr>
        <w:tc>
          <w:tcPr>
            <w:tcW w:w="567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CF2">
              <w:rPr>
                <w:rFonts w:ascii="Arial" w:hAnsi="Arial" w:cs="Arial"/>
                <w:sz w:val="20"/>
                <w:szCs w:val="20"/>
              </w:rPr>
              <w:t>12/KUI/2025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TOWARZYSTWO PRZYJACIÓŁ WĄGLAN</w:t>
            </w: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br/>
              <w:t>(BIAŁACZÓW, OPOCZYŃSKI)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44. Wąglański Konkurs - Maj Poezji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20 800,00 zł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9 000,00 zł</w:t>
            </w:r>
          </w:p>
        </w:tc>
        <w:tc>
          <w:tcPr>
            <w:tcW w:w="1663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6 300,00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6 300,00 zł</w:t>
            </w:r>
          </w:p>
        </w:tc>
      </w:tr>
      <w:tr w:rsidR="00E83E10" w:rsidRPr="00FA7CF2" w:rsidTr="00EE2F03">
        <w:trPr>
          <w:cantSplit/>
          <w:trHeight w:val="765"/>
        </w:trPr>
        <w:tc>
          <w:tcPr>
            <w:tcW w:w="567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CF2">
              <w:rPr>
                <w:rFonts w:ascii="Arial" w:hAnsi="Arial" w:cs="Arial"/>
                <w:sz w:val="20"/>
                <w:szCs w:val="20"/>
              </w:rPr>
              <w:t>18/KUI/2025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TOWARZYSTWO MUZYCZNE IM. KAROLA NICZE</w:t>
            </w: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br/>
              <w:t>(PABIANICE, PABIANICKI)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Jubileusz 25.lecia Towarzystwa Muzycznego im. Karola Nicze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90 000,00 zł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663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27 600,00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27 600,00 zł</w:t>
            </w:r>
          </w:p>
        </w:tc>
      </w:tr>
      <w:tr w:rsidR="00E83E10" w:rsidRPr="00FA7CF2" w:rsidTr="00EE2F03">
        <w:trPr>
          <w:cantSplit/>
          <w:trHeight w:val="765"/>
        </w:trPr>
        <w:tc>
          <w:tcPr>
            <w:tcW w:w="567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CF2">
              <w:rPr>
                <w:rFonts w:ascii="Arial" w:hAnsi="Arial" w:cs="Arial"/>
                <w:sz w:val="20"/>
                <w:szCs w:val="20"/>
              </w:rPr>
              <w:t>155/KUI/2025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STOWARZYSZENIE NA RZECZ ROZWOJU WSI TRĘBACZEW</w:t>
            </w: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br/>
              <w:t>(DZIAŁOSZYN,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PAJĘCZAŃSKI)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Jesienne spotkania z folklorem. VI edycja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34 000,00 zł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30 600,00 zł</w:t>
            </w:r>
          </w:p>
        </w:tc>
        <w:tc>
          <w:tcPr>
            <w:tcW w:w="1663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21 200,00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21 200,00 zł</w:t>
            </w:r>
          </w:p>
        </w:tc>
      </w:tr>
      <w:tr w:rsidR="00E83E10" w:rsidRPr="00FA7CF2" w:rsidTr="00EE2F03">
        <w:trPr>
          <w:cantSplit/>
          <w:trHeight w:val="765"/>
        </w:trPr>
        <w:tc>
          <w:tcPr>
            <w:tcW w:w="567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CF2">
              <w:rPr>
                <w:rFonts w:ascii="Arial" w:hAnsi="Arial" w:cs="Arial"/>
                <w:sz w:val="20"/>
                <w:szCs w:val="20"/>
              </w:rPr>
              <w:t>21/KUI/2025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TOWARZYSTWO PRZYJACIÓŁ SZADKU</w:t>
            </w: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br/>
              <w:t>(SZADEK, ZDUŃSKOWOLSKI)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Ogólnopolska Gala Kapel Podwórkowych w Szadku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71,5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43 900,00 zł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39 500,00 zł</w:t>
            </w:r>
          </w:p>
        </w:tc>
        <w:tc>
          <w:tcPr>
            <w:tcW w:w="1663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27 300,00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27 300,00 zł</w:t>
            </w:r>
          </w:p>
        </w:tc>
      </w:tr>
      <w:tr w:rsidR="00E83E10" w:rsidRPr="00FA7CF2" w:rsidTr="00EE2F03">
        <w:trPr>
          <w:cantSplit/>
          <w:trHeight w:val="765"/>
        </w:trPr>
        <w:tc>
          <w:tcPr>
            <w:tcW w:w="567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CF2">
              <w:rPr>
                <w:rFonts w:ascii="Arial" w:hAnsi="Arial" w:cs="Arial"/>
                <w:sz w:val="20"/>
                <w:szCs w:val="20"/>
              </w:rPr>
              <w:t>36/KUI/2025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STOWARZYSZENIE NA RZECZ ROZWOJU GMINY KOCIERZEW POŁUDNIOWY</w:t>
            </w: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(KOCIERZEW POŁUDNIOWY, ŁOWICKI)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Przegląd Śpiewaczy "Muzyką połączeni"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71,5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21 500,00 zł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19 350,00 zł</w:t>
            </w:r>
          </w:p>
        </w:tc>
        <w:tc>
          <w:tcPr>
            <w:tcW w:w="1663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13 400,00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13 400,00 zł</w:t>
            </w:r>
          </w:p>
        </w:tc>
      </w:tr>
      <w:tr w:rsidR="00E83E10" w:rsidRPr="00FA7CF2" w:rsidTr="00EE2F03">
        <w:trPr>
          <w:cantSplit/>
          <w:trHeight w:val="765"/>
        </w:trPr>
        <w:tc>
          <w:tcPr>
            <w:tcW w:w="567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CF2">
              <w:rPr>
                <w:rFonts w:ascii="Arial" w:hAnsi="Arial" w:cs="Arial"/>
                <w:sz w:val="20"/>
                <w:szCs w:val="20"/>
              </w:rPr>
              <w:t>47/KUI/2025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 xml:space="preserve">KOŁO GOSPODYŃ WIEJSKICH RETRO-XĘŻANKI </w:t>
            </w: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br/>
              <w:t>(ZDUNY, ŁOWICKI)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II Festiwal ,,Kocham Łowickie - Łowickie tkane kolorami,,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71,5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29 700,00 zł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24 800,00 zł</w:t>
            </w:r>
          </w:p>
        </w:tc>
        <w:tc>
          <w:tcPr>
            <w:tcW w:w="1663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17 100,00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17 100,00 zł</w:t>
            </w:r>
          </w:p>
        </w:tc>
      </w:tr>
      <w:tr w:rsidR="00E83E10" w:rsidRPr="00FA7CF2" w:rsidTr="00EE2F03">
        <w:trPr>
          <w:cantSplit/>
          <w:trHeight w:val="765"/>
        </w:trPr>
        <w:tc>
          <w:tcPr>
            <w:tcW w:w="567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CF2">
              <w:rPr>
                <w:rFonts w:ascii="Arial" w:hAnsi="Arial" w:cs="Arial"/>
                <w:sz w:val="20"/>
                <w:szCs w:val="20"/>
              </w:rPr>
              <w:t>53/KUI/2025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JEDNOSTKA STRZELECKA 1042 OPOCZNO IM. 25 PUŁKU PIECHOTY ARMII KRAJOWEJ</w:t>
            </w: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br/>
              <w:t>(OPOCZNO, OPOCZYŃSKI)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Historia to nasz cel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71,5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34 660,00 zł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30 360,00 zł</w:t>
            </w:r>
          </w:p>
        </w:tc>
        <w:tc>
          <w:tcPr>
            <w:tcW w:w="1663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21 000,00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21 000,00 zł</w:t>
            </w:r>
          </w:p>
        </w:tc>
      </w:tr>
      <w:tr w:rsidR="00E83E10" w:rsidRPr="00FA7CF2" w:rsidTr="00EE2F03">
        <w:trPr>
          <w:cantSplit/>
          <w:trHeight w:val="765"/>
        </w:trPr>
        <w:tc>
          <w:tcPr>
            <w:tcW w:w="567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55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CF2">
              <w:rPr>
                <w:rFonts w:ascii="Arial" w:hAnsi="Arial" w:cs="Arial"/>
                <w:sz w:val="20"/>
                <w:szCs w:val="20"/>
              </w:rPr>
              <w:t>63/KUI/2025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STOWARZYSZENIE ZIEMIA RADOMSZCZAŃSKA</w:t>
            </w: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br/>
              <w:t>(RADOMSKO, RADOMSZCZAŃSKI)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Przegląd Piosenki Partyzanckiej i Żołnierskiej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71,5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41 000,00 zł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36 500,00 zł</w:t>
            </w:r>
          </w:p>
        </w:tc>
        <w:tc>
          <w:tcPr>
            <w:tcW w:w="1663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25 200,00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25 200,00 zł</w:t>
            </w:r>
          </w:p>
        </w:tc>
      </w:tr>
      <w:tr w:rsidR="00E83E10" w:rsidRPr="00FA7CF2" w:rsidTr="00EE2F03">
        <w:trPr>
          <w:cantSplit/>
          <w:trHeight w:val="765"/>
        </w:trPr>
        <w:tc>
          <w:tcPr>
            <w:tcW w:w="567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CF2">
              <w:rPr>
                <w:rFonts w:ascii="Arial" w:hAnsi="Arial" w:cs="Arial"/>
                <w:sz w:val="20"/>
                <w:szCs w:val="20"/>
              </w:rPr>
              <w:t>71/KUI/2025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ZŁOCZEWIE</w:t>
            </w: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br/>
              <w:t>(ZŁOCZEW, SIERADZKI)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"Nasza Mała Ojczyzna"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71,5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40 700,00 zł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36 400,00 zł</w:t>
            </w:r>
          </w:p>
        </w:tc>
        <w:tc>
          <w:tcPr>
            <w:tcW w:w="1663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25 200,00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25 200,00 zł</w:t>
            </w:r>
          </w:p>
        </w:tc>
      </w:tr>
      <w:tr w:rsidR="00E83E10" w:rsidRPr="00FA7CF2" w:rsidTr="00EE2F03">
        <w:trPr>
          <w:cantSplit/>
          <w:trHeight w:val="765"/>
        </w:trPr>
        <w:tc>
          <w:tcPr>
            <w:tcW w:w="567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CF2">
              <w:rPr>
                <w:rFonts w:ascii="Arial" w:hAnsi="Arial" w:cs="Arial"/>
                <w:sz w:val="20"/>
                <w:szCs w:val="20"/>
              </w:rPr>
              <w:t>92/KUI/2025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FUNDACJA GRA/NICE</w:t>
            </w: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Pęknięte serce- rzecz o niepamięci...(czyli OSTATNI SEN EUGENII/EUGENIAS LETZTER TRAUM w województwie łódzkim).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71,5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44 450,00 zł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38 350,00 zł</w:t>
            </w:r>
          </w:p>
        </w:tc>
        <w:tc>
          <w:tcPr>
            <w:tcW w:w="1663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26 500,00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26 500,00 zł</w:t>
            </w:r>
          </w:p>
        </w:tc>
      </w:tr>
      <w:tr w:rsidR="00E83E10" w:rsidRPr="00FA7CF2" w:rsidTr="00EE2F03">
        <w:trPr>
          <w:cantSplit/>
          <w:trHeight w:val="765"/>
        </w:trPr>
        <w:tc>
          <w:tcPr>
            <w:tcW w:w="567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CF2">
              <w:rPr>
                <w:rFonts w:ascii="Arial" w:hAnsi="Arial" w:cs="Arial"/>
                <w:sz w:val="20"/>
                <w:szCs w:val="20"/>
              </w:rPr>
              <w:t>93/KUI/2025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ŁÓDZKIE TOWARZYSTWO FOTOGRAFICZNE</w:t>
            </w: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„Wojciech Jerzy Has – Fotografia w Służbie Narracji: Przypomnienie Fenomenu Polskiej Szkoły Filmowej w Setną Rocznicę Urodzin”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71,5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CF2">
              <w:rPr>
                <w:rFonts w:ascii="Arial" w:hAnsi="Arial" w:cs="Arial"/>
                <w:sz w:val="20"/>
                <w:szCs w:val="20"/>
              </w:rPr>
              <w:t>37 300,00 zł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CF2">
              <w:rPr>
                <w:rFonts w:ascii="Arial" w:hAnsi="Arial" w:cs="Arial"/>
                <w:sz w:val="20"/>
                <w:szCs w:val="20"/>
              </w:rPr>
              <w:t>33 300,00 zł</w:t>
            </w:r>
          </w:p>
        </w:tc>
        <w:tc>
          <w:tcPr>
            <w:tcW w:w="1663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23 000,00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23 000,00 zł</w:t>
            </w:r>
          </w:p>
        </w:tc>
      </w:tr>
      <w:tr w:rsidR="00E83E10" w:rsidRPr="00FA7CF2" w:rsidTr="00EE2F03">
        <w:trPr>
          <w:cantSplit/>
          <w:trHeight w:val="765"/>
        </w:trPr>
        <w:tc>
          <w:tcPr>
            <w:tcW w:w="567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CF2">
              <w:rPr>
                <w:rFonts w:ascii="Arial" w:hAnsi="Arial" w:cs="Arial"/>
                <w:sz w:val="20"/>
                <w:szCs w:val="20"/>
              </w:rPr>
              <w:t>115/KUI/2025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STOWARZYSZENIE "PARADYŻ DZIECIOM"</w:t>
            </w: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br/>
              <w:t>(PARADYŻ, OPOCZYŃSKI)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"Święto Plonów - tradycje dożynkowe Ziemi Opoczyńskiej"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71,5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44 500,00 zł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663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27 600,00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27 600,00 zł</w:t>
            </w:r>
          </w:p>
        </w:tc>
      </w:tr>
      <w:tr w:rsidR="00E83E10" w:rsidRPr="00FA7CF2" w:rsidTr="00EE2F03">
        <w:trPr>
          <w:cantSplit/>
          <w:trHeight w:val="765"/>
        </w:trPr>
        <w:tc>
          <w:tcPr>
            <w:tcW w:w="567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CF2">
              <w:rPr>
                <w:rFonts w:ascii="Arial" w:hAnsi="Arial" w:cs="Arial"/>
                <w:sz w:val="20"/>
                <w:szCs w:val="20"/>
              </w:rPr>
              <w:t>125/KUI/2025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ZESPÓŁ LUDOWY "LESZCZYNIANKI"</w:t>
            </w: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br/>
              <w:t>(KUTNO, KUTNOWSKI)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Kartoflisko -2 Święto Ziemniaka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71,5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14 600,00 zł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13 140,00 zł</w:t>
            </w:r>
          </w:p>
        </w:tc>
        <w:tc>
          <w:tcPr>
            <w:tcW w:w="1663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9 100,00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9 100,00 zł</w:t>
            </w:r>
          </w:p>
        </w:tc>
      </w:tr>
      <w:tr w:rsidR="00E83E10" w:rsidRPr="00FA7CF2" w:rsidTr="00EE2F03">
        <w:trPr>
          <w:cantSplit/>
          <w:trHeight w:val="765"/>
        </w:trPr>
        <w:tc>
          <w:tcPr>
            <w:tcW w:w="567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CF2">
              <w:rPr>
                <w:rFonts w:ascii="Arial" w:hAnsi="Arial" w:cs="Arial"/>
                <w:sz w:val="20"/>
                <w:szCs w:val="20"/>
              </w:rPr>
              <w:t>160/KUI/202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STOWARZYSZENIE PRZYJACIÓŁ 15 SIERADZKIEJ BRYGADY ŁĄCZNOŚCI</w:t>
            </w: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br/>
              <w:t>(SIERADZ, SIERADZKI)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90. rocznica Garnizonu Sieradz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71,5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40 920,00 zł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34 700,00 zł</w:t>
            </w:r>
          </w:p>
        </w:tc>
        <w:tc>
          <w:tcPr>
            <w:tcW w:w="1663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24 000,00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24 000,00 zł</w:t>
            </w:r>
          </w:p>
        </w:tc>
      </w:tr>
      <w:tr w:rsidR="00E83E10" w:rsidRPr="00FA7CF2" w:rsidTr="00EE2F03">
        <w:trPr>
          <w:cantSplit/>
          <w:trHeight w:val="765"/>
        </w:trPr>
        <w:tc>
          <w:tcPr>
            <w:tcW w:w="567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CF2">
              <w:rPr>
                <w:rFonts w:ascii="Arial" w:hAnsi="Arial" w:cs="Arial"/>
                <w:sz w:val="20"/>
                <w:szCs w:val="20"/>
              </w:rPr>
              <w:t>10/KUI/2025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STEMPLEWIE</w:t>
            </w: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br/>
              <w:t>(ŚWINICE WARCKIE, ŁĘCZYCKI)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Maria Konopnicka na Ziemi Świnickiej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30 800,00 zł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24 600,00 zł</w:t>
            </w:r>
          </w:p>
        </w:tc>
        <w:tc>
          <w:tcPr>
            <w:tcW w:w="1663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17 000,00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17 000,00 zł</w:t>
            </w:r>
          </w:p>
        </w:tc>
      </w:tr>
      <w:tr w:rsidR="00E83E10" w:rsidRPr="00FA7CF2" w:rsidTr="00EE2F03">
        <w:trPr>
          <w:cantSplit/>
          <w:trHeight w:val="765"/>
        </w:trPr>
        <w:tc>
          <w:tcPr>
            <w:tcW w:w="567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63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CF2">
              <w:rPr>
                <w:rFonts w:ascii="Arial" w:hAnsi="Arial" w:cs="Arial"/>
                <w:sz w:val="20"/>
                <w:szCs w:val="20"/>
              </w:rPr>
              <w:t>19/KUI/2025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POLSKIE STOWARZYSZENIE LUDZI CIERPIĄCYCH NA PADACZKĘ - ODDZIAŁ ŁÓDZKI</w:t>
            </w: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br/>
              <w:t>(OZORKÓW, ZGIERSKI)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VII Przegląd Tradycji Bożonarodzeniowych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30 520,00 zł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26 100,00 zł</w:t>
            </w:r>
          </w:p>
        </w:tc>
        <w:tc>
          <w:tcPr>
            <w:tcW w:w="1663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18 100,00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18 100,00 zł</w:t>
            </w:r>
          </w:p>
        </w:tc>
      </w:tr>
      <w:tr w:rsidR="00E83E10" w:rsidRPr="00FA7CF2" w:rsidTr="00EE2F03">
        <w:trPr>
          <w:cantSplit/>
          <w:trHeight w:val="765"/>
        </w:trPr>
        <w:tc>
          <w:tcPr>
            <w:tcW w:w="567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CF2">
              <w:rPr>
                <w:rFonts w:ascii="Arial" w:hAnsi="Arial" w:cs="Arial"/>
                <w:sz w:val="20"/>
                <w:szCs w:val="20"/>
              </w:rPr>
              <w:t>60/KUI/2025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STOWARZYSZENIE LOKALNA GRUPA DZIAŁANIA "BUD-UJ RAZEM"</w:t>
            </w: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br/>
              <w:t>(CZARNOCIN, PIOTRKOWSKI)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CF2">
              <w:rPr>
                <w:rFonts w:ascii="Arial" w:hAnsi="Arial" w:cs="Arial"/>
                <w:sz w:val="20"/>
                <w:szCs w:val="20"/>
              </w:rPr>
              <w:t>Kryptonim „Madryt” - organizacja wydarzenia upamiętniającego zakończenie II wojny światowej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44 000,00 zł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39 000,00 zł</w:t>
            </w:r>
          </w:p>
        </w:tc>
        <w:tc>
          <w:tcPr>
            <w:tcW w:w="1663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27 000,00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27 000,00 zł</w:t>
            </w:r>
          </w:p>
        </w:tc>
      </w:tr>
      <w:tr w:rsidR="00E83E10" w:rsidRPr="00FA7CF2" w:rsidTr="00EE2F03">
        <w:trPr>
          <w:cantSplit/>
          <w:trHeight w:val="765"/>
        </w:trPr>
        <w:tc>
          <w:tcPr>
            <w:tcW w:w="567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CF2">
              <w:rPr>
                <w:rFonts w:ascii="Arial" w:hAnsi="Arial" w:cs="Arial"/>
                <w:sz w:val="20"/>
                <w:szCs w:val="20"/>
              </w:rPr>
              <w:t>61/KUI/2025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FUNDACJA SZLACHETNE ŚWIATŁO</w:t>
            </w: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CF2">
              <w:rPr>
                <w:rFonts w:ascii="Arial" w:hAnsi="Arial" w:cs="Arial"/>
                <w:sz w:val="20"/>
                <w:szCs w:val="20"/>
              </w:rPr>
              <w:t>Kadry Hasa – Świat Polskiej Szkoły Filmowej w technikach szlachetnych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20 100,00 zł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17 600,00 zł</w:t>
            </w:r>
          </w:p>
        </w:tc>
        <w:tc>
          <w:tcPr>
            <w:tcW w:w="1663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12 200,00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12 200,00 zł</w:t>
            </w:r>
          </w:p>
        </w:tc>
      </w:tr>
      <w:tr w:rsidR="00E83E10" w:rsidRPr="00FA7CF2" w:rsidTr="00EE2F03">
        <w:trPr>
          <w:cantSplit/>
          <w:trHeight w:val="765"/>
        </w:trPr>
        <w:tc>
          <w:tcPr>
            <w:tcW w:w="567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CF2">
              <w:rPr>
                <w:rFonts w:ascii="Arial" w:hAnsi="Arial" w:cs="Arial"/>
                <w:sz w:val="20"/>
                <w:szCs w:val="20"/>
              </w:rPr>
              <w:t>83/KUI/2025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STOWARZYSZENIE JEŹDZIECKIE "NAPOLEOŃSKA ZAGRODA"</w:t>
            </w: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br/>
              <w:t>(WOLBÓRZ, PIOTRKOWSKI)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Rajd konno-rowerowy szlakiem miejsc pamięci związanych z wydarzeniami z okresu II wojny światowej w powiecie radomszczańskim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29 705,00 zł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26 705,00 zł</w:t>
            </w:r>
          </w:p>
        </w:tc>
        <w:tc>
          <w:tcPr>
            <w:tcW w:w="1663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18 500,00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18 500,00 zł</w:t>
            </w:r>
          </w:p>
        </w:tc>
      </w:tr>
      <w:tr w:rsidR="00E83E10" w:rsidRPr="00FA7CF2" w:rsidTr="00EE2F03">
        <w:trPr>
          <w:cantSplit/>
          <w:trHeight w:val="765"/>
        </w:trPr>
        <w:tc>
          <w:tcPr>
            <w:tcW w:w="567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CF2">
              <w:rPr>
                <w:rFonts w:ascii="Arial" w:hAnsi="Arial" w:cs="Arial"/>
                <w:sz w:val="20"/>
                <w:szCs w:val="20"/>
              </w:rPr>
              <w:t>90/KUI/2025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STOWARZYSZENIE KULTURALNO-HISTORYCZNE "CYMBARKA"</w:t>
            </w: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br/>
              <w:t>(CIELĄDZ, RAWSKI)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Między Pokoleniami – Muzyczna Tradycja Województwa Łódzkiego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38 600,00 zł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34 450,00 zł</w:t>
            </w:r>
          </w:p>
        </w:tc>
        <w:tc>
          <w:tcPr>
            <w:tcW w:w="1663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23 800,00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23 800,00 zł</w:t>
            </w:r>
          </w:p>
        </w:tc>
      </w:tr>
      <w:tr w:rsidR="00E83E10" w:rsidRPr="00FA7CF2" w:rsidTr="00EE2F03">
        <w:trPr>
          <w:cantSplit/>
          <w:trHeight w:val="765"/>
        </w:trPr>
        <w:tc>
          <w:tcPr>
            <w:tcW w:w="567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CF2">
              <w:rPr>
                <w:rFonts w:ascii="Arial" w:hAnsi="Arial" w:cs="Arial"/>
                <w:sz w:val="20"/>
                <w:szCs w:val="20"/>
              </w:rPr>
              <w:t>146/KUI/2025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FUNDACJA WSPIERANIA I ROZWOJU KULTURY VIA CULTURAE</w:t>
            </w: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Wojciech Jerz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 xml:space="preserve"> Has nieznany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39 550,00 zł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35 350,00 zł</w:t>
            </w:r>
          </w:p>
        </w:tc>
        <w:tc>
          <w:tcPr>
            <w:tcW w:w="1663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24 400,00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24 400,00 zł</w:t>
            </w:r>
          </w:p>
        </w:tc>
      </w:tr>
      <w:tr w:rsidR="00E83E10" w:rsidRPr="00FA7CF2" w:rsidTr="00EE2F03">
        <w:trPr>
          <w:cantSplit/>
          <w:trHeight w:val="765"/>
        </w:trPr>
        <w:tc>
          <w:tcPr>
            <w:tcW w:w="567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CF2">
              <w:rPr>
                <w:rFonts w:ascii="Arial" w:hAnsi="Arial" w:cs="Arial"/>
                <w:sz w:val="20"/>
                <w:szCs w:val="20"/>
              </w:rPr>
              <w:t>58/KUI/2025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ŁÓDZKI UNIWERSYTET TRZECIEGO WIEKU IM. HELENY KRETZ</w:t>
            </w: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Kultura łączy pokolenia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70,5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39 809,00 zł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33 979,00 zł</w:t>
            </w:r>
          </w:p>
        </w:tc>
        <w:tc>
          <w:tcPr>
            <w:tcW w:w="1663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23 500,00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23 500,00 zł</w:t>
            </w:r>
          </w:p>
        </w:tc>
      </w:tr>
      <w:tr w:rsidR="00E83E10" w:rsidRPr="00FA7CF2" w:rsidTr="00EE2F03">
        <w:trPr>
          <w:cantSplit/>
          <w:trHeight w:val="765"/>
        </w:trPr>
        <w:tc>
          <w:tcPr>
            <w:tcW w:w="567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CF2">
              <w:rPr>
                <w:rFonts w:ascii="Arial" w:hAnsi="Arial" w:cs="Arial"/>
                <w:sz w:val="20"/>
                <w:szCs w:val="20"/>
              </w:rPr>
              <w:t>94/KUI/2025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KRZYŻANÓWEK</w:t>
            </w: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br/>
              <w:t>(KRZYŻANÓW, KUTNOWSKI)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Jubileusz 45-lecia działalności artystycznej Zespołu Śpiewaczego Krzyżanówek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70,5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34 592,00 zł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30 700,00 zł</w:t>
            </w:r>
          </w:p>
        </w:tc>
        <w:tc>
          <w:tcPr>
            <w:tcW w:w="1663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21 200,00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21 200,00 zł</w:t>
            </w:r>
          </w:p>
        </w:tc>
      </w:tr>
      <w:tr w:rsidR="00E83E10" w:rsidRPr="00FA7CF2" w:rsidTr="00EE2F03">
        <w:trPr>
          <w:cantSplit/>
          <w:trHeight w:val="765"/>
        </w:trPr>
        <w:tc>
          <w:tcPr>
            <w:tcW w:w="567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71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CF2">
              <w:rPr>
                <w:rFonts w:ascii="Arial" w:hAnsi="Arial" w:cs="Arial"/>
                <w:sz w:val="20"/>
                <w:szCs w:val="20"/>
              </w:rPr>
              <w:t>149/KUI/2025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FUNDACJA MADE IN WIELUŃ</w:t>
            </w: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br/>
              <w:t>(WIELUŃ, WIELUŃSKI)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Niech się nie powtórzy...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70,5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25 000,00 zł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22 500,00 zł</w:t>
            </w:r>
          </w:p>
        </w:tc>
        <w:tc>
          <w:tcPr>
            <w:tcW w:w="1663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15 500,00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15 500,00 zł</w:t>
            </w:r>
          </w:p>
        </w:tc>
      </w:tr>
      <w:tr w:rsidR="00E83E10" w:rsidRPr="00FA7CF2" w:rsidTr="00EE2F03">
        <w:trPr>
          <w:cantSplit/>
          <w:trHeight w:val="765"/>
        </w:trPr>
        <w:tc>
          <w:tcPr>
            <w:tcW w:w="567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CF2">
              <w:rPr>
                <w:rFonts w:ascii="Arial" w:hAnsi="Arial" w:cs="Arial"/>
                <w:sz w:val="20"/>
                <w:szCs w:val="20"/>
              </w:rPr>
              <w:t>177/KUI/2025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STOWARZYSZENIE SKRZYDŁA MŁODOŚCI</w:t>
            </w: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br/>
              <w:t>(CZARNOŻYŁY, WIELUŃSKI)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„Kultura Łódzkiego: Między Pokoleniami"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70,5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49 000,00 zł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663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27 500,00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27 500,00 zł</w:t>
            </w:r>
          </w:p>
        </w:tc>
      </w:tr>
      <w:tr w:rsidR="00E83E10" w:rsidRPr="00FA7CF2" w:rsidTr="00EE2F03">
        <w:trPr>
          <w:cantSplit/>
          <w:trHeight w:val="765"/>
        </w:trPr>
        <w:tc>
          <w:tcPr>
            <w:tcW w:w="567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CF2">
              <w:rPr>
                <w:rFonts w:ascii="Arial" w:hAnsi="Arial" w:cs="Arial"/>
                <w:sz w:val="20"/>
                <w:szCs w:val="20"/>
              </w:rPr>
              <w:t>8/KUI/2025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STOWARZYSZENIE "DLA NASZEJ WSI"</w:t>
            </w: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br/>
              <w:t>(KOCIERZEW POŁUDNIOWY, ŁOWICKI)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LENARTÓW I WICIE- HISTORIE ZEBRANE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39 510,00 zł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35 510,00 zł</w:t>
            </w:r>
          </w:p>
        </w:tc>
        <w:tc>
          <w:tcPr>
            <w:tcW w:w="1663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24 500,00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24 500,00 zł</w:t>
            </w:r>
          </w:p>
        </w:tc>
      </w:tr>
      <w:tr w:rsidR="00E83E10" w:rsidRPr="00FA7CF2" w:rsidTr="00EE2F03">
        <w:trPr>
          <w:cantSplit/>
          <w:trHeight w:val="765"/>
        </w:trPr>
        <w:tc>
          <w:tcPr>
            <w:tcW w:w="567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364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CF2">
              <w:rPr>
                <w:rFonts w:ascii="Arial" w:hAnsi="Arial" w:cs="Arial"/>
                <w:sz w:val="20"/>
                <w:szCs w:val="20"/>
              </w:rPr>
              <w:t>46/KUI/2025</w:t>
            </w:r>
          </w:p>
        </w:tc>
        <w:tc>
          <w:tcPr>
            <w:tcW w:w="3598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KLUB SPORTU I REKREACJI KLUB NEMO SPORT</w:t>
            </w: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br/>
              <w:t>(WOLBÓRZ, PIOTRKOWSKI)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"Weselmy się bracia" - koncert tradycyjnych polskich kolęd i pastorałek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45 080,00 zł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663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27 600,00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27 600,00 zł</w:t>
            </w:r>
          </w:p>
        </w:tc>
      </w:tr>
      <w:tr w:rsidR="00E83E10" w:rsidRPr="00FA7CF2" w:rsidTr="00EE2F03">
        <w:trPr>
          <w:cantSplit/>
          <w:trHeight w:val="340"/>
        </w:trPr>
        <w:tc>
          <w:tcPr>
            <w:tcW w:w="9357" w:type="dxa"/>
            <w:gridSpan w:val="5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SUMA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E10" w:rsidRPr="00357BDB" w:rsidRDefault="00E83E10" w:rsidP="00EE2F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57BDB">
              <w:rPr>
                <w:rFonts w:ascii="Arial" w:hAnsi="Arial" w:cs="Arial"/>
                <w:color w:val="000000"/>
                <w:sz w:val="20"/>
                <w:szCs w:val="20"/>
              </w:rPr>
              <w:t>3 766 087,00 zł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E10" w:rsidRPr="00357BDB" w:rsidRDefault="00E83E10" w:rsidP="00EE2F0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7BDB">
              <w:rPr>
                <w:rFonts w:ascii="Arial" w:hAnsi="Arial" w:cs="Arial"/>
                <w:color w:val="000000"/>
                <w:sz w:val="20"/>
                <w:szCs w:val="20"/>
              </w:rPr>
              <w:t>2 460 136,00 zł</w:t>
            </w:r>
          </w:p>
        </w:tc>
        <w:tc>
          <w:tcPr>
            <w:tcW w:w="1663" w:type="dxa"/>
            <w:shd w:val="clear" w:color="auto" w:fill="auto"/>
            <w:noWrap/>
            <w:vAlign w:val="center"/>
          </w:tcPr>
          <w:p w:rsidR="00E83E10" w:rsidRPr="00FA7CF2" w:rsidRDefault="00E83E10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1 700 000,00 zł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3E10" w:rsidRPr="00FA7CF2" w:rsidRDefault="00E83E10" w:rsidP="00EE2F0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CF2">
              <w:rPr>
                <w:rFonts w:ascii="Arial" w:hAnsi="Arial" w:cs="Arial"/>
                <w:color w:val="000000"/>
                <w:sz w:val="20"/>
                <w:szCs w:val="20"/>
              </w:rPr>
              <w:t>1 700 000,00 zł</w:t>
            </w:r>
          </w:p>
        </w:tc>
      </w:tr>
    </w:tbl>
    <w:p w:rsidR="006E5660" w:rsidRDefault="006E5660">
      <w:bookmarkStart w:id="0" w:name="_GoBack"/>
      <w:bookmarkEnd w:id="0"/>
    </w:p>
    <w:sectPr w:rsidR="006E5660" w:rsidSect="00E83E1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D1543"/>
    <w:multiLevelType w:val="hybridMultilevel"/>
    <w:tmpl w:val="BD82D6B6"/>
    <w:lvl w:ilvl="0" w:tplc="2FF0868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8157A"/>
    <w:multiLevelType w:val="hybridMultilevel"/>
    <w:tmpl w:val="2C308256"/>
    <w:lvl w:ilvl="0" w:tplc="92C2A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91560"/>
    <w:multiLevelType w:val="hybridMultilevel"/>
    <w:tmpl w:val="1B48E4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0252D"/>
    <w:multiLevelType w:val="hybridMultilevel"/>
    <w:tmpl w:val="ED1AC7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50294"/>
    <w:multiLevelType w:val="hybridMultilevel"/>
    <w:tmpl w:val="20001052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 w15:restartNumberingAfterBreak="0">
    <w:nsid w:val="688F768C"/>
    <w:multiLevelType w:val="hybridMultilevel"/>
    <w:tmpl w:val="58703EB4"/>
    <w:lvl w:ilvl="0" w:tplc="92C2A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D53118"/>
    <w:multiLevelType w:val="hybridMultilevel"/>
    <w:tmpl w:val="ED1AC7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E10"/>
    <w:rsid w:val="006E5660"/>
    <w:rsid w:val="0098160C"/>
    <w:rsid w:val="00E8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6D80AD-02DA-4C7D-AB4F-EEA88E3F9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83E1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rsid w:val="00E83E10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83E10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ela-Siatka">
    <w:name w:val="Table Grid"/>
    <w:basedOn w:val="Standardowy"/>
    <w:uiPriority w:val="39"/>
    <w:rsid w:val="00E83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83E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3E10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83E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3E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3E1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3E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3E10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2031</Words>
  <Characters>12192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14195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Pielas</dc:creator>
  <cp:keywords/>
  <dc:description/>
  <cp:lastModifiedBy>Bartlomiej Pielas</cp:lastModifiedBy>
  <cp:revision>1</cp:revision>
  <dcterms:created xsi:type="dcterms:W3CDTF">2025-04-08T10:55:00Z</dcterms:created>
  <dcterms:modified xsi:type="dcterms:W3CDTF">2025-04-08T10:56:00Z</dcterms:modified>
</cp:coreProperties>
</file>