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5"/>
        <w:gridCol w:w="1478"/>
        <w:gridCol w:w="2961"/>
        <w:gridCol w:w="2989"/>
        <w:gridCol w:w="1161"/>
        <w:gridCol w:w="1686"/>
        <w:gridCol w:w="1701"/>
        <w:gridCol w:w="1701"/>
        <w:gridCol w:w="1847"/>
      </w:tblGrid>
      <w:tr w:rsidR="00EF6A41" w:rsidRPr="00110B2F" w:rsidTr="00EF6A41">
        <w:tc>
          <w:tcPr>
            <w:tcW w:w="16019" w:type="dxa"/>
            <w:gridSpan w:val="9"/>
            <w:shd w:val="clear" w:color="auto" w:fill="auto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10B2F">
              <w:rPr>
                <w:rFonts w:ascii="Arial" w:hAnsi="Arial" w:cs="Arial"/>
                <w:b/>
              </w:rPr>
              <w:t>Lista podmiotów, którym przyznano dotacje w ramach pierwszego otwartego konkursu ofert pt. „Kulturalnie Regionalnie” w 2024 roku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Lp.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Numer oferty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 xml:space="preserve">Nazwa podmiotu </w:t>
            </w:r>
            <w:r w:rsidRPr="00110B2F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Nazwa własna zadania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Przyznana punktacja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 xml:space="preserve">Wartość wnioskowanego zadania </w:t>
            </w:r>
            <w:r w:rsidRPr="00110B2F">
              <w:rPr>
                <w:rFonts w:ascii="Arial" w:hAnsi="Arial" w:cs="Arial"/>
              </w:rPr>
              <w:br/>
              <w:t>(cały budżet)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Wnioskowana dotacja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Kwota dotacji</w:t>
            </w:r>
          </w:p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zaproponowana</w:t>
            </w:r>
          </w:p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przez komisję</w:t>
            </w:r>
          </w:p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konkursową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Dotacja przyznana przez ZWŁ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0B2F">
              <w:rPr>
                <w:rFonts w:ascii="Arial" w:hAnsi="Arial" w:cs="Arial"/>
              </w:rPr>
              <w:t>1.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31/KUI/2024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"MUZYKA DO POTĘGI"</w:t>
            </w:r>
            <w:r w:rsidRPr="00F53486">
              <w:rPr>
                <w:rFonts w:ascii="Arial" w:hAnsi="Arial" w:cs="Arial"/>
                <w:color w:val="000000"/>
              </w:rPr>
              <w:br/>
              <w:t>(ANDRESPOL, ŁÓDZKI WSCHODNI)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VII Międzynarodowy Festiwal Muzyki Organowej i Kameralnej "MUSICA PERPETUA - Cogito ergo sum"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79,5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50 700,00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26 100,00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26 100,00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94/KUI/2024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ZWIĄZEK HARCERSTWA POLSKIEGO CHORĄGIEW ŁÓDZKA OŚRODEK SZKOLENIOWO</w:t>
            </w:r>
            <w:r w:rsidRPr="00F53486">
              <w:rPr>
                <w:rFonts w:ascii="Arial" w:hAnsi="Arial" w:cs="Arial"/>
                <w:color w:val="000000"/>
              </w:rPr>
              <w:softHyphen/>
              <w:t>WYPOCZYNKOWY ZHP "NADWARCIAŃSKI GRÓD"</w:t>
            </w:r>
            <w:r w:rsidRPr="00F53486">
              <w:rPr>
                <w:rFonts w:ascii="Arial" w:hAnsi="Arial" w:cs="Arial"/>
                <w:color w:val="000000"/>
              </w:rPr>
              <w:br/>
              <w:t>(PĄTNÓW, WIELUŃSKI)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Chata pełna tradycji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45 720,00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39 300,00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25 600,00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25 600,00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82/KUI/2024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"ZDROWY WYBÓR"</w:t>
            </w:r>
            <w:r w:rsidRPr="00F53486">
              <w:rPr>
                <w:rFonts w:ascii="Arial" w:hAnsi="Arial" w:cs="Arial"/>
                <w:color w:val="000000"/>
              </w:rPr>
              <w:br/>
              <w:t>(ZGIERZ, ZGIERSKI)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Śladami patronów 2024 r. abp Antoniego Baraniaka oraz Romualda Traugutta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77,5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38 450,00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33 900,00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22 100,00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22 100,00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27/KUI/2024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INICJATYW KULTURALNYCH</w:t>
            </w:r>
            <w:r w:rsidRPr="00F53486">
              <w:rPr>
                <w:rFonts w:ascii="Arial" w:hAnsi="Arial" w:cs="Arial"/>
                <w:color w:val="000000"/>
              </w:rPr>
              <w:br/>
              <w:t>(RADOMSKO, RADOMSZCZAŃSKI)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Muzyka Henryka Fajta w wykonaniu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European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Chamber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Players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 xml:space="preserve"> pod dyrekcją Piotra Gładkiego.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76,5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31 100,00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27 990,00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18 200,00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18 200,00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5.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74/KUI/2024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"INICJATYWY POWIATU PODDĘBICKIEGO"</w:t>
            </w:r>
            <w:r w:rsidRPr="00F53486">
              <w:rPr>
                <w:rFonts w:ascii="Arial" w:hAnsi="Arial" w:cs="Arial"/>
                <w:color w:val="000000"/>
              </w:rPr>
              <w:br/>
              <w:t>(PODDĘBICE, PODDĘBICKI)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"Niby nic, a tak to się zaczęło..." - przegląd orkiestr dętych powiatu poddębickiego i powiatów ościennych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76,5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81 200,00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6.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115/KUI/2024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"FUNDACJA AKTYWNEGO KSZTAŁCENIA I REKREACJI SALIX"</w:t>
            </w:r>
            <w:r w:rsidRPr="00F53486">
              <w:rPr>
                <w:rFonts w:ascii="Arial" w:hAnsi="Arial" w:cs="Arial"/>
                <w:color w:val="000000"/>
              </w:rPr>
              <w:br/>
              <w:t>(OPOCZNO, OPOCZYŃSKI)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Festiwal Twórczości Ludowej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76,5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53 100,00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7.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GALERIA NA WSI NIEBRÓW</w:t>
            </w:r>
            <w:r w:rsidRPr="00F53486">
              <w:rPr>
                <w:rFonts w:ascii="Arial" w:hAnsi="Arial" w:cs="Arial"/>
                <w:color w:val="000000"/>
              </w:rPr>
              <w:br/>
              <w:t>(TOMASZÓW MAZOWIECKI, TOMASZOWSKI)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Niebrów. Blues Festiwal.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8.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53/KUI/2024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PRZYJACIÓŁ WOLBORZA</w:t>
            </w:r>
            <w:r w:rsidRPr="00F53486">
              <w:rPr>
                <w:rFonts w:ascii="Arial" w:hAnsi="Arial" w:cs="Arial"/>
                <w:color w:val="000000"/>
              </w:rPr>
              <w:br/>
              <w:t>(WOLBÓRZ, PIOTRKOWSKI)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Bliżej kultury- letnie koncerty w kolegiacie wolborskiej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31 950,00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28 700,00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19 500,00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19 500,00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114/KUI/2024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KOŁO GOSPODYŃ WIEJSKICH RETRO- XĘŻANKI </w:t>
            </w:r>
            <w:r w:rsidRPr="00F53486">
              <w:rPr>
                <w:rFonts w:ascii="Arial" w:hAnsi="Arial" w:cs="Arial"/>
                <w:color w:val="000000"/>
              </w:rPr>
              <w:br/>
              <w:t>(ZDUNY, ŁOWICKI)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Festiwal "Kocham łowickie"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33 800,00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10.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24/KUI/2024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LOKALNA GRUPA DZIAŁANIA - "MIĘDZY WARTĄ A NEREM"</w:t>
            </w:r>
            <w:r w:rsidRPr="00F53486">
              <w:rPr>
                <w:rFonts w:ascii="Arial" w:hAnsi="Arial" w:cs="Arial"/>
                <w:color w:val="000000"/>
              </w:rPr>
              <w:br/>
              <w:t>(ŚWINICE WARCKIE, ŁĘCZYCKI)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Przegląd Orkiestr Dętych Powiatu Łęczyckiego w Świnicach Warckich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50 000,00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11.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84/KUI/2024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"TOWARZYSTWO PRZYJACIÓŁ GROCHOLIC I OKOLIC"</w:t>
            </w:r>
            <w:r w:rsidRPr="00F53486">
              <w:rPr>
                <w:rFonts w:ascii="Arial" w:hAnsi="Arial" w:cs="Arial"/>
                <w:color w:val="000000"/>
              </w:rPr>
              <w:br/>
              <w:t>(BEŁCHATÓW, BEŁCHATOWSKI)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"SMAKOWANIE KULTURY"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14 500,00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13 050,00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8 500,00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8 500,00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12.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113/KUI/2024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ŁĄCZY NAS WIELUŃ</w:t>
            </w:r>
            <w:r w:rsidRPr="00F53486">
              <w:rPr>
                <w:rFonts w:ascii="Arial" w:hAnsi="Arial" w:cs="Arial"/>
                <w:color w:val="000000"/>
              </w:rPr>
              <w:br/>
              <w:t>(WIELUŃ, WIELUŃSKI 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Łączy nas folklor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74,5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14 700,00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14 700,00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13.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"NADZIEJA"</w:t>
            </w:r>
            <w:r w:rsidRPr="00F53486">
              <w:rPr>
                <w:rFonts w:ascii="Arial" w:hAnsi="Arial" w:cs="Arial"/>
                <w:color w:val="000000"/>
              </w:rPr>
              <w:br/>
              <w:t>(TOMASZÓW MAZOWIECKI, TOMASZOWSKI)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Lirycznie o Zbigniewie Herbercie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39 950,00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35 950,00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23 400,00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23 400,00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14.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8/KUI/2024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W OBROWIE</w:t>
            </w:r>
            <w:r w:rsidRPr="00F53486">
              <w:rPr>
                <w:rFonts w:ascii="Arial" w:hAnsi="Arial" w:cs="Arial"/>
                <w:color w:val="000000"/>
              </w:rPr>
              <w:br/>
              <w:t>(KIEŁCZYGŁÓW, PAJĘCZAŃSKI)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Kulturalnie - regionalnie na terenie powiatu pajęczańskiego.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23 400,00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23 400,00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15.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49/KUI/2024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ARKTUS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Piotrkowska Jazzem Malowana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60 500,00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16.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150/KUI/2024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KULTURALNO SPOŁECZNE ORKIESTRA SWINGOWA Z MIEJSCOWOŚCI ROZPRZA</w:t>
            </w:r>
            <w:r w:rsidRPr="00F53486">
              <w:rPr>
                <w:rFonts w:ascii="Arial" w:hAnsi="Arial" w:cs="Arial"/>
                <w:color w:val="000000"/>
              </w:rPr>
              <w:br/>
              <w:t>"KASZTELANIA SWING BAND"</w:t>
            </w:r>
            <w:r w:rsidRPr="00F53486">
              <w:rPr>
                <w:rFonts w:ascii="Arial" w:hAnsi="Arial" w:cs="Arial"/>
                <w:color w:val="000000"/>
              </w:rPr>
              <w:br/>
              <w:t>(ROZPRZA, PIOTRKOWSKI)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Muzyka z poezją Herberta i Wierzyńskiego dla mieszkańców województwa łódzkiego.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34 150,00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27 150,00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18 500,00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18 500,00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17.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73/KUI/2024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"ART INDUSTRY"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"Muzyczna Łódź "- cykl spotkań i warsztatów edukacyjnych.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73,5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79 500,00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25 700,00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25 700,00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18.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109/KUI/2024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SPOŁECZNO - KULTURALNE SOŁTYSÓW GMINY WIDAWA</w:t>
            </w:r>
            <w:r w:rsidRPr="00F53486">
              <w:rPr>
                <w:rFonts w:ascii="Arial" w:hAnsi="Arial" w:cs="Arial"/>
                <w:color w:val="000000"/>
              </w:rPr>
              <w:br/>
              <w:t>(WIDAWA, ŁASKI)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Wojewódzki Przegląd Orkiestr Dętych WIDAWA 2024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73,5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57 000,00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19.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137/KUI/2024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KLUB ROZWOJU KOMPETENCJI</w:t>
            </w:r>
            <w:r w:rsidRPr="00F53486">
              <w:rPr>
                <w:rFonts w:ascii="Arial" w:hAnsi="Arial" w:cs="Arial"/>
                <w:color w:val="000000"/>
              </w:rPr>
              <w:br/>
              <w:t>(ŁOWICZ, ŁOWICKI)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W drodze do kultury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73,5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25 800,00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25 800,00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20.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POLSKIE STOWARZYSZENIE LUDZI CIERPIĄCYCH NA PADACZKĘ - ODDZIAŁ ŁÓDZKI</w:t>
            </w:r>
            <w:r w:rsidRPr="00F53486">
              <w:rPr>
                <w:rFonts w:ascii="Arial" w:hAnsi="Arial" w:cs="Arial"/>
                <w:color w:val="000000"/>
              </w:rPr>
              <w:br/>
              <w:t>(OZORKÓW, ZGIERSKI)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VI Przegląd Tradycji Bożonarodzeniowych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73,5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25 660,00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22 300,00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14 500,00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14 500,00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110B2F">
              <w:rPr>
                <w:rFonts w:ascii="Arial" w:hAnsi="Arial" w:cs="Arial"/>
              </w:rPr>
              <w:t>21.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65/KUI/2024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W WALICHNOWACH</w:t>
            </w:r>
            <w:r w:rsidRPr="00F53486">
              <w:rPr>
                <w:rFonts w:ascii="Arial" w:hAnsi="Arial" w:cs="Arial"/>
                <w:color w:val="000000"/>
              </w:rPr>
              <w:br/>
              <w:t>(SOKOLNIKI, WIERUSZOWSKI)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Kultura pod chmurką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29 000,00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26 100,00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16 700,00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16 700,00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22.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112/KUI/2024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FUNDACJA "PRIMUZ"</w:t>
            </w:r>
            <w:r w:rsidRPr="00F53486">
              <w:rPr>
                <w:rFonts w:ascii="Arial" w:hAnsi="Arial" w:cs="Arial"/>
                <w:color w:val="000000"/>
              </w:rPr>
              <w:br/>
              <w:t>(ŁODŹ, ŁÓDŹ)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Dzień z Kulturą Argentyńską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52 500,00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23.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132/KUI/2024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OCHOTNICZA STRAŻ POŻARNA W STRZAŁKOWIE (RADOMSKO, RADOMSZCZAŃSKI)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OSP Strzałków - regionalny dorobek kultury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37 830,00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34 047,00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22 200,00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22 200,00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24.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25/KUI/2024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PRZYJACIÓŁ GMINY ALEKSANDRÓW</w:t>
            </w:r>
            <w:r w:rsidRPr="00F53486">
              <w:rPr>
                <w:rFonts w:ascii="Arial" w:hAnsi="Arial" w:cs="Arial"/>
                <w:color w:val="000000"/>
              </w:rPr>
              <w:br/>
              <w:t>(ALEKSANDRÓW, PIOTRKOWSKI)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,,Szlakiem Kultury i Smaków Środkowego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Nadpilicza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>" - organizacja Międzypokoleniowego Festiwalu Regionalnego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72,5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21 440,00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19 200,00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13 500,00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13 500,00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25.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36/KUI/2024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WSPIERANIA INICJATYW SPOŁECZNYCH "SZANSA"</w:t>
            </w:r>
            <w:r w:rsidRPr="00F53486">
              <w:rPr>
                <w:rFonts w:ascii="Arial" w:hAnsi="Arial" w:cs="Arial"/>
                <w:color w:val="000000"/>
              </w:rPr>
              <w:br/>
              <w:t>(DĄBROWICE, KUTNOWSKI)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Barwy regionu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72,5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33 200,00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29 200,00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18 980,00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18 980,00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26.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11/KUI/2024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TOWARZYSTWO PRZYJACIÓŁ WĄGLAN</w:t>
            </w:r>
            <w:r w:rsidRPr="00F53486">
              <w:rPr>
                <w:rFonts w:ascii="Arial" w:hAnsi="Arial" w:cs="Arial"/>
                <w:color w:val="000000"/>
              </w:rPr>
              <w:br/>
              <w:t>(BIAŁACZÓW, OPOCZYŃSKI)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43.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Wąglański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 xml:space="preserve"> Konkurs - Maj Poezji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21 400,00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9 900,00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6 500,00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6 500,00 zł</w:t>
            </w:r>
          </w:p>
        </w:tc>
      </w:tr>
    </w:tbl>
    <w:p w:rsidR="00EF6A41" w:rsidRDefault="00EF6A41">
      <w:r>
        <w:br w:type="page"/>
      </w: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5"/>
        <w:gridCol w:w="1478"/>
        <w:gridCol w:w="2961"/>
        <w:gridCol w:w="2989"/>
        <w:gridCol w:w="1161"/>
        <w:gridCol w:w="1686"/>
        <w:gridCol w:w="1701"/>
        <w:gridCol w:w="1701"/>
        <w:gridCol w:w="1847"/>
      </w:tblGrid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27.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33/KUI/2024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W GODZIANOWIE</w:t>
            </w:r>
            <w:r w:rsidRPr="00F53486">
              <w:rPr>
                <w:rFonts w:ascii="Arial" w:hAnsi="Arial" w:cs="Arial"/>
                <w:color w:val="000000"/>
              </w:rPr>
              <w:br/>
              <w:t>(GODZIANÓW, SKIERNIEWICKI)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Dzień Adama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Petryny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 xml:space="preserve"> - artysty i społecznika w Godzianowie.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27 000,00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24 000,00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15 600,00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15 600,00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28.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17/KUI/2024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"KOGIEL MOGIEL" W RAJSKU MAŁYM</w:t>
            </w:r>
            <w:r w:rsidRPr="00F53486">
              <w:rPr>
                <w:rFonts w:ascii="Arial" w:hAnsi="Arial" w:cs="Arial"/>
                <w:color w:val="000000"/>
              </w:rPr>
              <w:br/>
              <w:t>(ROZPRZA, PIOTRKOWSKI)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PIERZAWKA - KULTYWOWANE I SZERZENIE TRADYCJI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19 800,00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13 500,00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13 500,00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29.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41/KUI/2024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"STOWARZYSZENIE ARTYSTYCZNE W PAJĘCZNIE"</w:t>
            </w:r>
            <w:r w:rsidRPr="00F53486">
              <w:rPr>
                <w:rFonts w:ascii="Arial" w:hAnsi="Arial" w:cs="Arial"/>
                <w:color w:val="000000"/>
              </w:rPr>
              <w:br/>
              <w:t>(PAJĘCZNO, PAJĘCZAŃSKI)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W hołdzie Chełmońskiemu - wystawa malarstwa wraz z publikacją.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57 600,00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30.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86/KUI/2024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ENERGIA 60 PLUS Z SADYKIERZA</w:t>
            </w:r>
            <w:r w:rsidRPr="00F53486">
              <w:rPr>
                <w:rFonts w:ascii="Arial" w:hAnsi="Arial" w:cs="Arial"/>
                <w:color w:val="000000"/>
              </w:rPr>
              <w:br/>
              <w:t xml:space="preserve">(RZECZYCA, TOMASZOWSKI) 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Kapela </w:t>
            </w:r>
            <w:proofErr w:type="spellStart"/>
            <w:r w:rsidRPr="00F53486">
              <w:rPr>
                <w:rFonts w:ascii="Arial" w:hAnsi="Arial" w:cs="Arial"/>
                <w:color w:val="000000"/>
              </w:rPr>
              <w:t>Gmajów</w:t>
            </w:r>
            <w:proofErr w:type="spellEnd"/>
            <w:r w:rsidRPr="00F53486">
              <w:rPr>
                <w:rFonts w:ascii="Arial" w:hAnsi="Arial" w:cs="Arial"/>
                <w:color w:val="000000"/>
              </w:rPr>
              <w:t xml:space="preserve"> - " Zabawa na dechach w Glinie"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25 700,00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25 700,00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31.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124/KUI/2024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BESIEKIERZ</w:t>
            </w:r>
            <w:r w:rsidRPr="00F53486">
              <w:rPr>
                <w:rFonts w:ascii="Arial" w:hAnsi="Arial" w:cs="Arial"/>
                <w:color w:val="000000"/>
              </w:rPr>
              <w:br/>
              <w:t>(ZGIERZ, ZGIERSKI)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Ocalmy przeszłość od zapomnienia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32 500,00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29 000,00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18 900,00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18 900,00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32.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144/KUI/2024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FUNDACJA ZNAK PRZYSZŁOŚCI  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Koncert Łodzi Piotrowej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19 000,00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9 800,00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9 800,00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33.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29/KUI/2024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- "SŁOWO I MUZYKA U JEZUITÓW"</w:t>
            </w:r>
            <w:r w:rsidRPr="00F53486">
              <w:rPr>
                <w:rFonts w:ascii="Arial" w:hAnsi="Arial" w:cs="Arial"/>
                <w:color w:val="000000"/>
              </w:rPr>
              <w:br/>
              <w:t>(ŁÓDŹ, ŁÓDŹ)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Marszałkowskie Koncerty Majowe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34.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134/KUI/2024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PASTEL ART OGÓLNOPOLSKIE STOWARZYSZENIE PASTELISTÓW</w:t>
            </w:r>
            <w:r w:rsidRPr="00F53486">
              <w:rPr>
                <w:rFonts w:ascii="Arial" w:hAnsi="Arial" w:cs="Arial"/>
                <w:color w:val="000000"/>
              </w:rPr>
              <w:br/>
              <w:t>(OZORKÓW, ZGIERSKI)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Realizm Chełmońskiego w opowieści filmowej o polskiej wsi.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36 400,00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31 400,00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20 500,00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20 500,00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35.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129/KUI/2024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ZAŁĘCZAŃSKIE ŹRÓDŁO</w:t>
            </w:r>
            <w:r w:rsidRPr="00F53486">
              <w:rPr>
                <w:rFonts w:ascii="Arial" w:hAnsi="Arial" w:cs="Arial"/>
                <w:color w:val="000000"/>
              </w:rPr>
              <w:br/>
              <w:t>(PĄTNÓW, WIELUŃSKI)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Festiwal piosenki regionalnej "Pożegnanie lata"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44 270,00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39 840,00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25 900,00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25 900,00 zł</w:t>
            </w:r>
          </w:p>
        </w:tc>
      </w:tr>
    </w:tbl>
    <w:p w:rsidR="00EF6A41" w:rsidRDefault="00EF6A41">
      <w:r>
        <w:br w:type="page"/>
      </w: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5"/>
        <w:gridCol w:w="1478"/>
        <w:gridCol w:w="2961"/>
        <w:gridCol w:w="2989"/>
        <w:gridCol w:w="1161"/>
        <w:gridCol w:w="1686"/>
        <w:gridCol w:w="1701"/>
        <w:gridCol w:w="1701"/>
        <w:gridCol w:w="1847"/>
      </w:tblGrid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36.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13/KUI/2024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OCHOTNICZA STRAŻ POŻARNA W ZDUŃSKIEJ WOLI</w:t>
            </w:r>
            <w:r w:rsidRPr="00F53486">
              <w:rPr>
                <w:rFonts w:ascii="Arial" w:hAnsi="Arial" w:cs="Arial"/>
                <w:color w:val="000000"/>
              </w:rPr>
              <w:br/>
              <w:t>(ZDUŃSKA WOLA, ZDUŃSKOWOLSKI)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Historia na kartach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44 500,00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37.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55/KUI/2024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W ŚWINICACH WARCKICH</w:t>
            </w:r>
            <w:r w:rsidRPr="00F53486">
              <w:rPr>
                <w:rFonts w:ascii="Arial" w:hAnsi="Arial" w:cs="Arial"/>
                <w:color w:val="000000"/>
              </w:rPr>
              <w:br/>
              <w:t>(ŚWINICE WARCKIE, ŁĘCZYCKI)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Gminny Dzień Kobiet, Mężczyzn i Sołtysów pod hasłem "Kobieta cudem jest, a mężczyzna ku ozdobie".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49 000,00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39 950,00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38.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67/KUI/2024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"KOPALNIA DŹWIĘKÓW"</w:t>
            </w:r>
            <w:r w:rsidRPr="00F53486">
              <w:rPr>
                <w:rFonts w:ascii="Arial" w:hAnsi="Arial" w:cs="Arial"/>
                <w:color w:val="000000"/>
              </w:rPr>
              <w:br/>
              <w:t>(BEŁCHATÓW, BEŁCHATOWSKI)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"Dźwięki i rytm - kultura i zabawa jako siła jednocząca społeczność regionu."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22 500,00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14 700,00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14 700,00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39.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99/KUI/2024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ZWIĄZEK HARCERSTWA POLSKIEGO CHORĄGIEW ŁÓDZKA</w:t>
            </w:r>
            <w:r w:rsidRPr="00F53486">
              <w:rPr>
                <w:rFonts w:ascii="Arial" w:hAnsi="Arial" w:cs="Arial"/>
                <w:color w:val="000000"/>
              </w:rPr>
              <w:br/>
              <w:t>HUFIEC ŁOWICZ ZWIĄZKU HARCERSTWA POLSKIEGO</w:t>
            </w:r>
            <w:r w:rsidRPr="00F53486">
              <w:rPr>
                <w:rFonts w:ascii="Arial" w:hAnsi="Arial" w:cs="Arial"/>
                <w:color w:val="000000"/>
              </w:rPr>
              <w:br/>
              <w:t>(ŁOWICZ, ŁOWICKI)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Barwy regionu - zlot liderów skautowych i harcerskich grup młodzieżowych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82 720,00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40.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52/KUI/2024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" KLUB KOBIET AKTYWNYCH " W DĄBROWICACH</w:t>
            </w:r>
            <w:r w:rsidRPr="00F53486">
              <w:rPr>
                <w:rFonts w:ascii="Arial" w:hAnsi="Arial" w:cs="Arial"/>
                <w:color w:val="000000"/>
              </w:rPr>
              <w:br/>
              <w:t>(DĄBROWICE, KUTNOWSKI)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Kultura nas łączy i zbliża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32 000,00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28 000,00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18 200,00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18 200,00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41.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30/KUI/2024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OCHOTNICZA STRAŻ POŻARNA W TUMIE</w:t>
            </w:r>
            <w:r w:rsidRPr="00F53486">
              <w:rPr>
                <w:rFonts w:ascii="Arial" w:hAnsi="Arial" w:cs="Arial"/>
                <w:color w:val="000000"/>
              </w:rPr>
              <w:br/>
              <w:t>(GÓRA ŚWIĘTEJ MAŁGORZATY, ŁĘCZYCKI)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Wielki człowiek- Zbigniew Herbert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24 500,00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16 000,00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16 000,00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42.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3/KUI/2024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"DLA NASZEJ WSI"</w:t>
            </w:r>
            <w:r w:rsidRPr="00F53486">
              <w:rPr>
                <w:rFonts w:ascii="Arial" w:hAnsi="Arial" w:cs="Arial"/>
                <w:color w:val="000000"/>
              </w:rPr>
              <w:br/>
              <w:t>(KOCIERZEW POŁUDNIOWY, ŁOWICKI)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WICIE- wczoraj i dziś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70,5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23 390,00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23 390,00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43.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102/KUI/2024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W OSIEKU "OSIECZANIE"</w:t>
            </w:r>
            <w:r w:rsidRPr="00F53486">
              <w:rPr>
                <w:rFonts w:ascii="Arial" w:hAnsi="Arial" w:cs="Arial"/>
                <w:color w:val="000000"/>
              </w:rPr>
              <w:br/>
              <w:t xml:space="preserve">(GALEWICE, WIERUSZOWSKI) 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W babcinej kuchni - festiwal tradycyjnego wypieku chleba i ciasta drożdżowego oraz wyrobu masła, prezentacja regionalnych potraw.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70,5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45 640,00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39 600,00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25 770,00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25 770,00 zł</w:t>
            </w:r>
          </w:p>
        </w:tc>
      </w:tr>
    </w:tbl>
    <w:p w:rsidR="00EF6A41" w:rsidRDefault="00EF6A41">
      <w:r>
        <w:br w:type="page"/>
      </w:r>
      <w:bookmarkStart w:id="0" w:name="_GoBack"/>
      <w:bookmarkEnd w:id="0"/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495"/>
        <w:gridCol w:w="1478"/>
        <w:gridCol w:w="2961"/>
        <w:gridCol w:w="2989"/>
        <w:gridCol w:w="1161"/>
        <w:gridCol w:w="1686"/>
        <w:gridCol w:w="1701"/>
        <w:gridCol w:w="1701"/>
        <w:gridCol w:w="1847"/>
      </w:tblGrid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lastRenderedPageBreak/>
              <w:t>44.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127/KUI/2024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UNIEJOWSKIE STOWARZYSZENIE AKTYWNI</w:t>
            </w:r>
            <w:r w:rsidRPr="00F53486">
              <w:rPr>
                <w:rFonts w:ascii="Arial" w:hAnsi="Arial" w:cs="Arial"/>
                <w:color w:val="000000"/>
              </w:rPr>
              <w:br/>
              <w:t>(UNIEJÓW, PODDĘBICKI)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MUZYKĄ ZAPISANE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70,5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35 360,00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29 990,00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19 490,00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19 490,00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45.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54/KUI/2024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STOWARZYSZENIE KOBIET AKTYWNYCH WSI JEZIORSKO</w:t>
            </w:r>
            <w:r w:rsidRPr="00F53486">
              <w:rPr>
                <w:rFonts w:ascii="Arial" w:hAnsi="Arial" w:cs="Arial"/>
                <w:color w:val="000000"/>
              </w:rPr>
              <w:br/>
              <w:t>(WARTA, SIERADZKI)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Promocja Kultury Ludowej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70,5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36 000,00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23 390,00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23 390,00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46.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107/KUI/2024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W GIECZNIE</w:t>
            </w:r>
            <w:r w:rsidRPr="00F53486">
              <w:rPr>
                <w:rFonts w:ascii="Arial" w:hAnsi="Arial" w:cs="Arial"/>
                <w:color w:val="000000"/>
              </w:rPr>
              <w:br/>
              <w:t>(ZGIERZ, ZGIERSKI)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Chełmoński wokół nas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70,5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43 869,00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39 309,00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25 590,00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25 590,00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47.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</w:rPr>
            </w:pPr>
            <w:r w:rsidRPr="00F53486">
              <w:rPr>
                <w:rFonts w:ascii="Arial" w:hAnsi="Arial" w:cs="Arial"/>
              </w:rPr>
              <w:t>121/KUI/2024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KOŁO GOSPODYŃ WIEJSKICH W SOKOLNIKACH LESIE "LEŚNE BABKI"</w:t>
            </w:r>
            <w:r w:rsidRPr="00F53486">
              <w:rPr>
                <w:rFonts w:ascii="Arial" w:hAnsi="Arial" w:cs="Arial"/>
                <w:color w:val="000000"/>
              </w:rPr>
              <w:br/>
              <w:t>(OZORKÓW, ZGIERSKI)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 xml:space="preserve">  POZNAJMY SIĘ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70,5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43 992,00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39 542,00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25 690,00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25 690,00 zł</w:t>
            </w:r>
          </w:p>
        </w:tc>
      </w:tr>
      <w:tr w:rsidR="00EF6A41" w:rsidRPr="00110B2F" w:rsidTr="00EF6A41">
        <w:tc>
          <w:tcPr>
            <w:tcW w:w="495" w:type="dxa"/>
            <w:shd w:val="clear" w:color="auto" w:fill="auto"/>
          </w:tcPr>
          <w:p w:rsidR="00EF6A41" w:rsidRPr="00110B2F" w:rsidRDefault="00EF6A41" w:rsidP="00EA1AF8">
            <w:pPr>
              <w:spacing w:after="0" w:line="259" w:lineRule="auto"/>
              <w:rPr>
                <w:rFonts w:ascii="Arial" w:hAnsi="Arial" w:cs="Arial"/>
              </w:rPr>
            </w:pPr>
          </w:p>
        </w:tc>
        <w:tc>
          <w:tcPr>
            <w:tcW w:w="8589" w:type="dxa"/>
            <w:gridSpan w:val="4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right"/>
              <w:rPr>
                <w:rFonts w:ascii="Arial" w:hAnsi="Arial" w:cs="Arial"/>
              </w:rPr>
            </w:pPr>
            <w:r w:rsidRPr="00110B2F">
              <w:rPr>
                <w:rFonts w:ascii="Arial" w:hAnsi="Arial" w:cs="Arial"/>
              </w:rPr>
              <w:t>Suma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1 921 701,00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F53486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F53486">
              <w:rPr>
                <w:rFonts w:ascii="Arial" w:hAnsi="Arial" w:cs="Arial"/>
                <w:color w:val="000000"/>
              </w:rPr>
              <w:t>1 532 118,00 zł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10B2F">
              <w:rPr>
                <w:rFonts w:ascii="Arial" w:hAnsi="Arial" w:cs="Arial"/>
                <w:color w:val="000000"/>
              </w:rPr>
              <w:t>1 000 000,00 zł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EF6A41" w:rsidRPr="00110B2F" w:rsidRDefault="00EF6A41" w:rsidP="00EA1AF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</w:t>
            </w:r>
            <w:r w:rsidRPr="00110B2F">
              <w:rPr>
                <w:rFonts w:ascii="Arial" w:hAnsi="Arial" w:cs="Arial"/>
                <w:color w:val="000000"/>
              </w:rPr>
              <w:t>00 000,00 zł</w:t>
            </w:r>
          </w:p>
        </w:tc>
      </w:tr>
    </w:tbl>
    <w:p w:rsidR="006E5660" w:rsidRDefault="006E5660"/>
    <w:sectPr w:rsidR="006E5660" w:rsidSect="00EF6A41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41"/>
    <w:rsid w:val="006E5660"/>
    <w:rsid w:val="0098160C"/>
    <w:rsid w:val="00E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C0D48-C288-4B3E-937F-93B16AA0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6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6A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1322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2024-01-31T12:01:00Z</dcterms:created>
  <dcterms:modified xsi:type="dcterms:W3CDTF">2024-01-31T12:03:00Z</dcterms:modified>
</cp:coreProperties>
</file>