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20" w:rsidRPr="008A40F5" w:rsidRDefault="00633F20" w:rsidP="00633F20">
      <w:pPr>
        <w:pStyle w:val="Normal0"/>
        <w:rPr>
          <w:color w:val="auto"/>
          <w:sz w:val="22"/>
          <w:shd w:val="clear" w:color="auto" w:fill="FFFFFF"/>
        </w:rPr>
      </w:pPr>
    </w:p>
    <w:p w:rsidR="00633F20" w:rsidRPr="008A40F5" w:rsidRDefault="00633F20" w:rsidP="00633F20">
      <w:pPr>
        <w:pStyle w:val="Nagwek3"/>
        <w:spacing w:beforeAutospacing="0" w:after="0" w:afterAutospacing="0"/>
        <w:ind w:left="4860" w:right="142"/>
        <w:jc w:val="right"/>
        <w:rPr>
          <w:rFonts w:ascii="Arial Narrow" w:hAnsi="Arial Narrow"/>
          <w:color w:val="auto"/>
          <w:sz w:val="22"/>
        </w:rPr>
      </w:pPr>
      <w:r>
        <w:rPr>
          <w:rFonts w:ascii="Arial Narrow" w:hAnsi="Arial Narrow"/>
          <w:b w:val="0"/>
          <w:color w:val="auto"/>
          <w:sz w:val="16"/>
        </w:rPr>
        <w:t>Załącznik Nr 3 do Regulaminu naboru „Sołectwo na plus”</w:t>
      </w:r>
      <w:r w:rsidRPr="008A40F5">
        <w:rPr>
          <w:rFonts w:ascii="Arial Narrow" w:hAnsi="Arial Narrow"/>
          <w:b w:val="0"/>
          <w:color w:val="auto"/>
          <w:sz w:val="16"/>
        </w:rPr>
        <w:t>.</w:t>
      </w:r>
    </w:p>
    <w:p w:rsidR="00633F20" w:rsidRPr="008A40F5" w:rsidRDefault="00633F20" w:rsidP="00633F20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633F20" w:rsidRPr="008A40F5" w:rsidRDefault="00633F20" w:rsidP="00633F20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633F20" w:rsidRPr="008A40F5" w:rsidRDefault="00633F20" w:rsidP="00633F20">
      <w:pPr>
        <w:pStyle w:val="Nagwek3"/>
        <w:spacing w:beforeAutospacing="0" w:after="0" w:afterAutospacing="0"/>
        <w:ind w:firstLine="5387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</w:t>
      </w:r>
      <w:r w:rsidRPr="008A40F5">
        <w:rPr>
          <w:rFonts w:ascii="Arial" w:hAnsi="Arial"/>
          <w:color w:val="auto"/>
          <w:sz w:val="22"/>
          <w:lang w:bidi="pl-PL"/>
        </w:rPr>
        <w:t>..........</w:t>
      </w:r>
      <w:r w:rsidRPr="008A40F5">
        <w:rPr>
          <w:rFonts w:ascii="Arial" w:hAnsi="Arial"/>
          <w:color w:val="auto"/>
          <w:sz w:val="22"/>
        </w:rPr>
        <w:t>…..…………….</w:t>
      </w:r>
    </w:p>
    <w:p w:rsidR="00633F20" w:rsidRPr="008A40F5" w:rsidRDefault="00633F20" w:rsidP="00633F20">
      <w:pPr>
        <w:pStyle w:val="Nagwek3"/>
        <w:spacing w:beforeAutospacing="0" w:after="0" w:afterAutospacing="0"/>
        <w:ind w:firstLine="5940"/>
        <w:rPr>
          <w:rFonts w:ascii="Arial" w:hAnsi="Arial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       </w:t>
      </w:r>
      <w:r w:rsidRPr="008A40F5">
        <w:rPr>
          <w:rFonts w:ascii="Arial" w:hAnsi="Arial"/>
          <w:b w:val="0"/>
          <w:color w:val="auto"/>
          <w:sz w:val="22"/>
        </w:rPr>
        <w:t>Numer w rejestrze</w:t>
      </w:r>
      <w:r w:rsidR="0022200D">
        <w:rPr>
          <w:rFonts w:ascii="Arial" w:hAnsi="Arial"/>
          <w:b w:val="0"/>
          <w:color w:val="auto"/>
          <w:sz w:val="22"/>
        </w:rPr>
        <w:t xml:space="preserve"> wniosków</w:t>
      </w:r>
    </w:p>
    <w:p w:rsidR="00633F20" w:rsidRPr="008A40F5" w:rsidRDefault="00633F20" w:rsidP="00633F20">
      <w:pPr>
        <w:pStyle w:val="Nagwek3"/>
        <w:spacing w:beforeAutospacing="0" w:after="0" w:afterAutospacing="0"/>
        <w:ind w:left="5664" w:hanging="419"/>
        <w:jc w:val="center"/>
        <w:rPr>
          <w:rFonts w:ascii="Arial Narrow" w:hAnsi="Arial Narrow"/>
          <w:b w:val="0"/>
          <w:color w:val="auto"/>
          <w:sz w:val="16"/>
        </w:rPr>
      </w:pPr>
    </w:p>
    <w:p w:rsidR="00633F20" w:rsidRPr="008A40F5" w:rsidRDefault="00633F20" w:rsidP="00633F20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633F20" w:rsidRDefault="00633F20" w:rsidP="00633F20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633F20" w:rsidRPr="008A40F5" w:rsidRDefault="00633F20" w:rsidP="00633F20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 w:rsidRPr="008A40F5">
        <w:rPr>
          <w:rFonts w:ascii="Arial" w:hAnsi="Arial"/>
          <w:caps/>
          <w:color w:val="auto"/>
          <w:sz w:val="24"/>
        </w:rPr>
        <w:t xml:space="preserve">Wniosek </w:t>
      </w:r>
    </w:p>
    <w:p w:rsidR="00633F20" w:rsidRPr="008A40F5" w:rsidRDefault="00633F20" w:rsidP="00633F20">
      <w:pPr>
        <w:pStyle w:val="Normal0"/>
        <w:ind w:left="181" w:right="-108"/>
        <w:jc w:val="center"/>
        <w:rPr>
          <w:b/>
          <w:color w:val="auto"/>
          <w:shd w:val="clear" w:color="auto" w:fill="FFFFFF"/>
        </w:rPr>
      </w:pPr>
      <w:r w:rsidRPr="008A40F5">
        <w:rPr>
          <w:b/>
          <w:color w:val="auto"/>
          <w:shd w:val="clear" w:color="auto" w:fill="FFFFFF"/>
        </w:rPr>
        <w:t xml:space="preserve">o przyznanie pomocy finansowej jednostkom samorządu terytorialnego województwa łódzkiego w formie dotacji celowej, przeznaczonej na dofinansowanie zadań własnych gminy w zakresie realizacji małych projektów lokalnych </w:t>
      </w:r>
      <w:r>
        <w:rPr>
          <w:b/>
          <w:color w:val="auto"/>
          <w:shd w:val="clear" w:color="auto" w:fill="FFFFFF"/>
        </w:rPr>
        <w:t>w sołectwach, w ramach naboru „Sołectwo na plus”</w:t>
      </w:r>
    </w:p>
    <w:p w:rsidR="00633F20" w:rsidRPr="008A40F5" w:rsidRDefault="00633F20" w:rsidP="00633F20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>Uwaga: wniosek należy wypełnić komputerowo natomiast podpisy złożyć odręcznie.</w:t>
      </w:r>
    </w:p>
    <w:p w:rsidR="00633F20" w:rsidRPr="00F56EE1" w:rsidRDefault="00633F20" w:rsidP="00633F20">
      <w:pPr>
        <w:pStyle w:val="Normal0"/>
        <w:ind w:left="181" w:right="-108"/>
        <w:rPr>
          <w:color w:val="auto"/>
          <w:sz w:val="22"/>
          <w:shd w:val="clear" w:color="auto" w:fill="FFFFFF"/>
        </w:rPr>
      </w:pPr>
    </w:p>
    <w:p w:rsidR="00633F20" w:rsidRPr="008A40F5" w:rsidRDefault="00633F20" w:rsidP="00633F20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633F20" w:rsidRPr="00341854" w:rsidRDefault="00633F20" w:rsidP="00633F20">
      <w:pPr>
        <w:pStyle w:val="Normal0"/>
        <w:ind w:right="-108"/>
        <w:jc w:val="both"/>
        <w:rPr>
          <w:b/>
          <w:color w:val="auto"/>
          <w:shd w:val="clear" w:color="auto" w:fill="FFFFFF"/>
        </w:rPr>
      </w:pPr>
      <w:r w:rsidRPr="00341854">
        <w:rPr>
          <w:b/>
          <w:color w:val="auto"/>
          <w:shd w:val="clear" w:color="auto" w:fill="FFFFFF"/>
          <w:lang w:bidi="pl-PL"/>
        </w:rPr>
        <w:t xml:space="preserve">1. </w:t>
      </w:r>
      <w:r w:rsidRPr="00341854">
        <w:rPr>
          <w:b/>
          <w:color w:val="auto"/>
          <w:shd w:val="clear" w:color="auto" w:fill="FFFFFF"/>
        </w:rPr>
        <w:t>DANE WNIOSKUJĄCEJ JEDNOSTKI SAMORZĄDU TERYTORIALNEGO:</w:t>
      </w:r>
    </w:p>
    <w:p w:rsidR="00633F20" w:rsidRPr="008A40F5" w:rsidRDefault="00633F20" w:rsidP="00633F20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Gminy: ………………………………………………………………………….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633F20" w:rsidRPr="008A40F5" w:rsidRDefault="00633F20" w:rsidP="00633F20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633F20" w:rsidRPr="008A40F5" w:rsidRDefault="00633F20" w:rsidP="00633F20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ab/>
        <w:t>tel. ………………………. fax ………………..</w:t>
      </w:r>
    </w:p>
    <w:p w:rsidR="00633F20" w:rsidRPr="008A40F5" w:rsidRDefault="00633F20" w:rsidP="00633F20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e-mail: ………………………. www …………………………..</w:t>
      </w:r>
    </w:p>
    <w:p w:rsidR="00633F20" w:rsidRPr="008A40F5" w:rsidRDefault="00633F20" w:rsidP="00633F20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dane pracownika gminy 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633F20" w:rsidRPr="008A40F5" w:rsidRDefault="00633F20" w:rsidP="00633F20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/imię i nazwisko pracownika gminy, telefon, adres e-mail/</w:t>
      </w:r>
    </w:p>
    <w:p w:rsidR="00633F20" w:rsidRPr="008A40F5" w:rsidRDefault="00633F20" w:rsidP="00633F20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 w:rsidRPr="008A40F5">
        <w:rPr>
          <w:rFonts w:ascii="Arial" w:hAnsi="Arial"/>
        </w:rPr>
        <w:t>numer konta bankowego Gminy</w:t>
      </w:r>
      <w:r>
        <w:rPr>
          <w:rFonts w:ascii="Arial" w:hAnsi="Arial"/>
        </w:rPr>
        <w:t>,</w:t>
      </w:r>
      <w:r w:rsidRPr="008A40F5">
        <w:rPr>
          <w:rFonts w:ascii="Arial" w:hAnsi="Arial"/>
        </w:rPr>
        <w:t xml:space="preserve"> na który należy przekazać dotację:</w:t>
      </w:r>
    </w:p>
    <w:p w:rsidR="00633F20" w:rsidRPr="008A40F5" w:rsidRDefault="00633F20" w:rsidP="00633F20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633F20" w:rsidRPr="008A40F5" w:rsidTr="0095273C">
        <w:trPr>
          <w:trHeight w:val="495"/>
        </w:trPr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:rsidR="00633F20" w:rsidRPr="00341854" w:rsidRDefault="00633F20" w:rsidP="00633F20">
      <w:pPr>
        <w:pStyle w:val="Akapitzlist"/>
        <w:spacing w:before="240" w:after="0"/>
        <w:ind w:left="0"/>
        <w:rPr>
          <w:rFonts w:ascii="Arial" w:hAnsi="Arial"/>
          <w:b/>
          <w:sz w:val="24"/>
        </w:rPr>
      </w:pPr>
      <w:r w:rsidRPr="00341854">
        <w:rPr>
          <w:rFonts w:ascii="Arial" w:hAnsi="Arial"/>
          <w:b/>
          <w:sz w:val="24"/>
          <w:lang w:bidi="pl-PL"/>
        </w:rPr>
        <w:t xml:space="preserve">2. </w:t>
      </w:r>
      <w:r w:rsidRPr="00341854">
        <w:rPr>
          <w:rFonts w:ascii="Arial" w:hAnsi="Arial"/>
          <w:b/>
          <w:sz w:val="24"/>
        </w:rPr>
        <w:t>OPIS PROJEKTU</w:t>
      </w:r>
    </w:p>
    <w:p w:rsidR="00633F20" w:rsidRPr="008A40F5" w:rsidRDefault="00633F20" w:rsidP="00633F20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33F20" w:rsidRPr="008A40F5" w:rsidTr="0095273C">
        <w:trPr>
          <w:trHeight w:val="2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633F20" w:rsidRPr="008A40F5" w:rsidRDefault="00633F20" w:rsidP="0095273C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633F20" w:rsidRDefault="00633F20" w:rsidP="00633F20">
      <w:pPr>
        <w:pStyle w:val="Normal0"/>
        <w:spacing w:before="240" w:after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544"/>
        <w:gridCol w:w="1276"/>
        <w:gridCol w:w="3703"/>
      </w:tblGrid>
      <w:tr w:rsidR="00633F20" w:rsidRPr="00C217D2" w:rsidTr="00952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33F20" w:rsidRPr="00C217D2" w:rsidRDefault="00633F20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od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C217D2" w:rsidRDefault="00633F20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C217D2" w:rsidRDefault="00633F20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do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C217D2" w:rsidRDefault="00633F20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r.</w:t>
            </w:r>
          </w:p>
        </w:tc>
      </w:tr>
    </w:tbl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Sołectwa realizującego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33F20" w:rsidRPr="008A40F5" w:rsidTr="0095273C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6F28E1" w:rsidRPr="00633F20" w:rsidRDefault="006F28E1" w:rsidP="0095273C">
            <w:pPr>
              <w:pStyle w:val="Normal0"/>
              <w:spacing w:after="120"/>
              <w:jc w:val="both"/>
              <w:rPr>
                <w:color w:val="auto"/>
                <w:sz w:val="22"/>
                <w:shd w:val="clear" w:color="auto" w:fill="FFFFFF"/>
              </w:rPr>
            </w:pPr>
          </w:p>
        </w:tc>
      </w:tr>
    </w:tbl>
    <w:p w:rsidR="00633F20" w:rsidRPr="008A40F5" w:rsidRDefault="00633F20" w:rsidP="00633F20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33F20" w:rsidRPr="008A40F5" w:rsidTr="0095273C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633F20" w:rsidRPr="00633F20" w:rsidRDefault="00633F20" w:rsidP="0095273C">
            <w:pPr>
              <w:pStyle w:val="Normal0"/>
              <w:spacing w:after="12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Pr="006E279A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  <w:r w:rsidRPr="006E279A">
        <w:rPr>
          <w:b/>
          <w:color w:val="auto"/>
          <w:sz w:val="22"/>
          <w:shd w:val="clear" w:color="auto" w:fill="FFFFFF"/>
          <w:lang w:bidi="pl-PL"/>
        </w:rPr>
        <w:t xml:space="preserve">2.5 </w:t>
      </w:r>
      <w:r w:rsidRPr="006E279A">
        <w:rPr>
          <w:color w:val="auto"/>
          <w:sz w:val="22"/>
          <w:shd w:val="clear" w:color="auto" w:fill="FFFFFF"/>
          <w:lang w:bidi="pl-PL"/>
        </w:rPr>
        <w:t>STATUS OBIEKTU/TERENU (jeżeli dotyczy)</w:t>
      </w:r>
    </w:p>
    <w:p w:rsidR="00633F20" w:rsidRPr="000175C1" w:rsidRDefault="00633F20" w:rsidP="00633F20">
      <w:pPr>
        <w:pStyle w:val="Normal0"/>
        <w:jc w:val="both"/>
        <w:rPr>
          <w:color w:val="auto"/>
          <w:sz w:val="16"/>
          <w:shd w:val="clear" w:color="auto" w:fill="FFFFFF"/>
          <w:lang w:bidi="pl-PL"/>
        </w:rPr>
      </w:pPr>
      <w:r w:rsidRPr="006E279A">
        <w:rPr>
          <w:color w:val="auto"/>
          <w:sz w:val="16"/>
          <w:shd w:val="clear" w:color="auto" w:fill="FFFFFF"/>
          <w:lang w:bidi="pl-PL"/>
        </w:rPr>
        <w:t>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należy podać tytuł prawny do użytkowania terenu/obiektu np. „umowa użyczenia” czy „umowa dzierżawy”. W pozostałych przypadkach należy wpisać „nie dotyczy”.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633F20" w:rsidTr="0095273C"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Default="00633F20" w:rsidP="0095273C">
            <w:pPr>
              <w:pStyle w:val="Normal0"/>
              <w:spacing w:before="240"/>
              <w:jc w:val="both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</w:tc>
      </w:tr>
    </w:tbl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6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</w:rPr>
        <w:t>OPIS P</w:t>
      </w:r>
      <w:r w:rsidR="00CA2B28">
        <w:rPr>
          <w:color w:val="auto"/>
          <w:sz w:val="22"/>
          <w:shd w:val="clear" w:color="auto" w:fill="FFFFFF"/>
        </w:rPr>
        <w:t>R</w:t>
      </w:r>
      <w:bookmarkStart w:id="0" w:name="_GoBack"/>
      <w:bookmarkEnd w:id="0"/>
      <w:r>
        <w:rPr>
          <w:color w:val="auto"/>
          <w:sz w:val="22"/>
          <w:shd w:val="clear" w:color="auto" w:fill="FFFFFF"/>
        </w:rPr>
        <w:t>OJEKTU I 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633F20" w:rsidTr="006F28E1">
        <w:trPr>
          <w:trHeight w:val="1119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E1" w:rsidRPr="00F56EE1" w:rsidRDefault="006F28E1" w:rsidP="0095273C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7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</w:rPr>
        <w:t>OPIS ZAANGAŻOWANIA KOŁA GOSPODYŃ WIEJSKICH W REALIZACJĘ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633F20" w:rsidTr="006F28E1">
        <w:trPr>
          <w:trHeight w:val="1043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F56EE1" w:rsidRDefault="00633F20" w:rsidP="0095273C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33F20" w:rsidRDefault="00633F20" w:rsidP="00633F20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8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101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42"/>
        <w:gridCol w:w="3582"/>
        <w:gridCol w:w="780"/>
        <w:gridCol w:w="1041"/>
        <w:gridCol w:w="1276"/>
        <w:gridCol w:w="1245"/>
        <w:gridCol w:w="1169"/>
        <w:gridCol w:w="178"/>
      </w:tblGrid>
      <w:tr w:rsidR="00633F20" w:rsidRPr="008A40F5" w:rsidTr="00633F20">
        <w:trPr>
          <w:gridAfter w:val="1"/>
          <w:wAfter w:w="178" w:type="dxa"/>
          <w:trHeight w:val="435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A40F5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633F20" w:rsidRPr="008A40F5" w:rsidTr="00633F20">
        <w:trPr>
          <w:gridAfter w:val="1"/>
          <w:wAfter w:w="178" w:type="dxa"/>
          <w:trHeight w:val="690"/>
          <w:jc w:val="center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bieżące</w:t>
            </w:r>
          </w:p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majątkowe (</w:t>
            </w:r>
            <w:proofErr w:type="spellStart"/>
            <w:r w:rsidRPr="008A40F5">
              <w:rPr>
                <w:color w:val="auto"/>
                <w:sz w:val="18"/>
                <w:shd w:val="clear" w:color="auto" w:fill="FFFFFF"/>
              </w:rPr>
              <w:t>inwest</w:t>
            </w:r>
            <w:proofErr w:type="spellEnd"/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.</w:t>
            </w:r>
            <w:r w:rsidRPr="008A40F5">
              <w:rPr>
                <w:color w:val="auto"/>
                <w:sz w:val="18"/>
                <w:shd w:val="clear" w:color="auto" w:fill="FFFFFF"/>
              </w:rPr>
              <w:t>)</w:t>
            </w:r>
          </w:p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</w:tr>
      <w:tr w:rsidR="00633F20" w:rsidRPr="008A40F5" w:rsidTr="00633F20">
        <w:trPr>
          <w:gridAfter w:val="1"/>
          <w:wAfter w:w="178" w:type="dxa"/>
          <w:trHeight w:val="2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</w:rPr>
              <w:t>Razem</w:t>
            </w:r>
          </w:p>
          <w:p w:rsidR="00633F20" w:rsidRPr="008A40F5" w:rsidRDefault="00633F20" w:rsidP="0095273C">
            <w:pPr>
              <w:pStyle w:val="Normal0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środki własne Gminy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i</w:t>
            </w:r>
            <w:r w:rsidRPr="008A40F5">
              <w:rPr>
                <w:color w:val="auto"/>
                <w:sz w:val="20"/>
                <w:shd w:val="clear" w:color="auto" w:fill="FFFFFF"/>
              </w:rPr>
              <w:t>nne źródła finansowania pozyskane przez Gminę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</w:r>
            <w:r w:rsidRPr="008A40F5">
              <w:rPr>
                <w:color w:val="auto"/>
                <w:sz w:val="16"/>
                <w:shd w:val="clear" w:color="auto" w:fill="FFFFFF"/>
              </w:rPr>
              <w:t>(podać jakie ……………………)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  <w:t>(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zaokrąglona do pełnych złotych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Tr="00633F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396"/>
        </w:trPr>
        <w:tc>
          <w:tcPr>
            <w:tcW w:w="10113" w:type="dxa"/>
            <w:gridSpan w:val="8"/>
            <w:shd w:val="clear" w:color="auto" w:fill="auto"/>
          </w:tcPr>
          <w:p w:rsidR="00633F20" w:rsidRPr="008A40F5" w:rsidRDefault="00633F20" w:rsidP="0095273C">
            <w:pPr>
              <w:pStyle w:val="Normal0"/>
              <w:spacing w:before="120"/>
              <w:ind w:left="276"/>
              <w:rPr>
                <w:b/>
                <w:color w:val="auto"/>
                <w:sz w:val="22"/>
                <w:shd w:val="clear" w:color="auto" w:fill="FFFFFF"/>
              </w:rPr>
            </w:pPr>
            <w:r w:rsidRPr="008A40F5">
              <w:rPr>
                <w:b/>
                <w:color w:val="auto"/>
                <w:sz w:val="22"/>
                <w:shd w:val="clear" w:color="auto" w:fill="FFFFFF"/>
                <w:lang w:bidi="pl-PL"/>
              </w:rPr>
              <w:lastRenderedPageBreak/>
              <w:t xml:space="preserve">3. </w:t>
            </w:r>
            <w:r w:rsidRPr="008A40F5">
              <w:rPr>
                <w:b/>
                <w:color w:val="auto"/>
                <w:sz w:val="22"/>
                <w:shd w:val="clear" w:color="auto" w:fill="FFFFFF"/>
              </w:rPr>
              <w:t>DEKLARACJA</w:t>
            </w:r>
          </w:p>
          <w:p w:rsidR="00633F20" w:rsidRPr="008A40F5" w:rsidRDefault="00633F20" w:rsidP="0095273C">
            <w:pPr>
              <w:pStyle w:val="Normal0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Wnioskodawca deklaruje, iż z chwilą przyznania pomocy finansowej z budżetu Województwa Łódzkiego na ………. rok, zabezpieczy w budżecie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 Gminy ...............</w:t>
            </w:r>
            <w:r w:rsidRPr="008A40F5">
              <w:rPr>
                <w:color w:val="auto"/>
                <w:sz w:val="22"/>
                <w:shd w:val="clear" w:color="auto" w:fill="FFFFFF"/>
              </w:rPr>
              <w:t xml:space="preserve"> na rok …….…….  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wyżej wskazany </w:t>
            </w:r>
            <w:r w:rsidRPr="008A40F5">
              <w:rPr>
                <w:color w:val="auto"/>
                <w:sz w:val="22"/>
                <w:shd w:val="clear" w:color="auto" w:fill="FFFFFF"/>
              </w:rPr>
              <w:t>finansowy wkład własny gminy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 na realizację projektu opisanego we wniosku</w:t>
            </w:r>
            <w:r w:rsidRPr="008A40F5">
              <w:rPr>
                <w:color w:val="auto"/>
                <w:sz w:val="22"/>
                <w:shd w:val="clear" w:color="auto" w:fill="FFFFFF"/>
              </w:rPr>
              <w:t>.</w:t>
            </w:r>
          </w:p>
          <w:p w:rsidR="00633F20" w:rsidRPr="008A40F5" w:rsidRDefault="00633F20" w:rsidP="0095273C">
            <w:pPr>
              <w:pStyle w:val="Normal0"/>
              <w:ind w:left="276"/>
              <w:rPr>
                <w:color w:val="auto"/>
                <w:sz w:val="22"/>
                <w:shd w:val="clear" w:color="auto" w:fill="FFFFFF"/>
              </w:rPr>
            </w:pPr>
          </w:p>
          <w:p w:rsidR="00633F20" w:rsidRPr="008A40F5" w:rsidRDefault="00633F20" w:rsidP="0095273C">
            <w:pPr>
              <w:pStyle w:val="Normal0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Oświadczam, że wszystkie podane we wniosku informacje są zgodne z aktualnym stanem prawnym i faktycznym.</w:t>
            </w:r>
          </w:p>
          <w:tbl>
            <w:tblPr>
              <w:tblStyle w:val="Tabela-Siatka"/>
              <w:tblW w:w="9634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655"/>
              <w:gridCol w:w="4519"/>
            </w:tblGrid>
            <w:tr w:rsidR="00633F20" w:rsidRPr="008A40F5" w:rsidTr="0095273C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……………….……</w:t>
                  </w: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 xml:space="preserve">Podpis 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>Sołtysa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……………….……</w:t>
                  </w: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Podpis i pieczęć</w:t>
                  </w:r>
                  <w:r w:rsidRPr="008A40F5">
                    <w:rPr>
                      <w:color w:val="auto"/>
                      <w:sz w:val="22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Skarbnika Gminy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</w:t>
                  </w:r>
                  <w:r w:rsidRPr="008A40F5">
                    <w:rPr>
                      <w:color w:val="auto"/>
                      <w:sz w:val="22"/>
                      <w:lang w:bidi="pl-PL"/>
                    </w:rPr>
                    <w:t>.......</w:t>
                  </w:r>
                  <w:r w:rsidRPr="008A40F5">
                    <w:rPr>
                      <w:color w:val="auto"/>
                      <w:sz w:val="22"/>
                    </w:rPr>
                    <w:t>………………..</w:t>
                  </w:r>
                </w:p>
                <w:p w:rsidR="00633F20" w:rsidRPr="00DF0441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0"/>
                    </w:rPr>
                  </w:pPr>
                  <w:r w:rsidRPr="00DF0441">
                    <w:rPr>
                      <w:color w:val="auto"/>
                      <w:sz w:val="20"/>
                    </w:rPr>
                    <w:t xml:space="preserve">Podpis i pieczęć osoby uprawnionej </w:t>
                  </w: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do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składania oświadczeń w imieniu jednostki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samorządu terytorialnego</w:t>
                  </w:r>
                </w:p>
              </w:tc>
            </w:tr>
            <w:tr w:rsidR="00633F20" w:rsidRPr="008A40F5" w:rsidTr="0095273C">
              <w:tc>
                <w:tcPr>
                  <w:tcW w:w="96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before="24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………………….</w:t>
                  </w:r>
                </w:p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Pieczęć Gminy</w:t>
                  </w:r>
                </w:p>
              </w:tc>
            </w:tr>
          </w:tbl>
          <w:p w:rsidR="00633F20" w:rsidRPr="008A40F5" w:rsidRDefault="00633F20" w:rsidP="0095273C">
            <w:pPr>
              <w:pStyle w:val="Normal0"/>
              <w:spacing w:line="312" w:lineRule="auto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</w:p>
          <w:p w:rsidR="00633F20" w:rsidRPr="00DF0441" w:rsidRDefault="00633F20" w:rsidP="0095273C">
            <w:pPr>
              <w:pStyle w:val="Normal0"/>
              <w:tabs>
                <w:tab w:val="left" w:pos="3210"/>
              </w:tabs>
              <w:ind w:left="276"/>
              <w:jc w:val="both"/>
              <w:rPr>
                <w:color w:val="auto"/>
                <w:sz w:val="18"/>
                <w:shd w:val="clear" w:color="auto" w:fill="FFFFFF"/>
              </w:rPr>
            </w:pPr>
            <w:r w:rsidRPr="00DF0441">
              <w:rPr>
                <w:color w:val="auto"/>
                <w:sz w:val="18"/>
                <w:shd w:val="clear" w:color="auto" w:fill="FFFFFF"/>
              </w:rPr>
              <w:tab/>
            </w:r>
          </w:p>
          <w:p w:rsidR="00633F20" w:rsidRDefault="00633F20" w:rsidP="0095273C">
            <w:pPr>
              <w:pStyle w:val="Normal0"/>
              <w:spacing w:before="120"/>
              <w:ind w:left="276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</w:tc>
      </w:tr>
    </w:tbl>
    <w:p w:rsidR="00633F20" w:rsidRPr="00DF0441" w:rsidRDefault="00633F20" w:rsidP="00633F20">
      <w:pPr>
        <w:pStyle w:val="Normal0"/>
        <w:jc w:val="both"/>
        <w:rPr>
          <w:color w:val="auto"/>
          <w:sz w:val="18"/>
          <w:u w:val="single"/>
          <w:shd w:val="clear" w:color="auto" w:fill="FFFFFF"/>
          <w:lang w:bidi="pl-PL"/>
        </w:rPr>
      </w:pPr>
    </w:p>
    <w:sectPr w:rsidR="00633F20" w:rsidRPr="00DF0441" w:rsidSect="00CA0BF4">
      <w:footerReference w:type="default" r:id="rId8"/>
      <w:pgSz w:w="11906" w:h="16838"/>
      <w:pgMar w:top="284" w:right="707" w:bottom="28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1C" w:rsidRDefault="0054351C" w:rsidP="000070E8">
      <w:pPr>
        <w:spacing w:after="0" w:line="240" w:lineRule="auto"/>
      </w:pPr>
      <w:r>
        <w:separator/>
      </w:r>
    </w:p>
  </w:endnote>
  <w:end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988198477"/>
      <w:docPartObj>
        <w:docPartGallery w:val="Page Numbers (Bottom of Page)"/>
        <w:docPartUnique/>
      </w:docPartObj>
    </w:sdtPr>
    <w:sdtEndPr/>
    <w:sdtContent>
      <w:p w:rsidR="0054351C" w:rsidRPr="005C78BA" w:rsidRDefault="0054351C">
        <w:pPr>
          <w:pStyle w:val="Stopka"/>
          <w:jc w:val="center"/>
          <w:rPr>
            <w:rFonts w:ascii="Arial" w:hAnsi="Arial" w:cs="Arial"/>
            <w:sz w:val="18"/>
          </w:rPr>
        </w:pPr>
        <w:r w:rsidRPr="001C00E2">
          <w:rPr>
            <w:rFonts w:ascii="Arial" w:hAnsi="Arial" w:cs="Arial"/>
            <w:sz w:val="20"/>
            <w:szCs w:val="20"/>
          </w:rPr>
          <w:t>-</w:t>
        </w:r>
        <w:r w:rsidRPr="001C00E2">
          <w:rPr>
            <w:rFonts w:ascii="Arial" w:hAnsi="Arial" w:cs="Arial"/>
            <w:sz w:val="20"/>
            <w:szCs w:val="20"/>
          </w:rPr>
          <w:fldChar w:fldCharType="begin"/>
        </w:r>
        <w:r w:rsidRPr="001C00E2">
          <w:rPr>
            <w:rFonts w:ascii="Arial" w:hAnsi="Arial" w:cs="Arial"/>
            <w:sz w:val="20"/>
            <w:szCs w:val="20"/>
          </w:rPr>
          <w:instrText>PAGE   \* MERGEFORMAT</w:instrText>
        </w:r>
        <w:r w:rsidRPr="001C00E2">
          <w:rPr>
            <w:rFonts w:ascii="Arial" w:hAnsi="Arial" w:cs="Arial"/>
            <w:sz w:val="20"/>
            <w:szCs w:val="20"/>
          </w:rPr>
          <w:fldChar w:fldCharType="separate"/>
        </w:r>
        <w:r w:rsidR="00CA2B28">
          <w:rPr>
            <w:rFonts w:ascii="Arial" w:hAnsi="Arial" w:cs="Arial"/>
            <w:noProof/>
            <w:sz w:val="20"/>
            <w:szCs w:val="20"/>
          </w:rPr>
          <w:t>3</w:t>
        </w:r>
        <w:r w:rsidRPr="001C00E2">
          <w:rPr>
            <w:rFonts w:ascii="Arial" w:hAnsi="Arial" w:cs="Arial"/>
            <w:sz w:val="20"/>
            <w:szCs w:val="20"/>
          </w:rPr>
          <w:fldChar w:fldCharType="end"/>
        </w:r>
        <w:r w:rsidRPr="001C00E2">
          <w:rPr>
            <w:rFonts w:ascii="Arial" w:hAnsi="Arial" w:cs="Arial"/>
            <w:sz w:val="20"/>
            <w:szCs w:val="20"/>
          </w:rPr>
          <w:t>-</w:t>
        </w:r>
      </w:p>
    </w:sdtContent>
  </w:sdt>
  <w:p w:rsidR="0054351C" w:rsidRDefault="0054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1C" w:rsidRDefault="0054351C" w:rsidP="000070E8">
      <w:pPr>
        <w:spacing w:after="0" w:line="240" w:lineRule="auto"/>
      </w:pPr>
      <w:r>
        <w:separator/>
      </w:r>
    </w:p>
  </w:footnote>
  <w:foot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9F"/>
    <w:multiLevelType w:val="hybridMultilevel"/>
    <w:tmpl w:val="0092241C"/>
    <w:lvl w:ilvl="0" w:tplc="999219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2014A4"/>
    <w:multiLevelType w:val="hybridMultilevel"/>
    <w:tmpl w:val="B4409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71177C4"/>
    <w:multiLevelType w:val="hybridMultilevel"/>
    <w:tmpl w:val="C02CE7BE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9BC4EA6"/>
    <w:multiLevelType w:val="hybridMultilevel"/>
    <w:tmpl w:val="E2AED33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554912"/>
    <w:multiLevelType w:val="hybridMultilevel"/>
    <w:tmpl w:val="D8CA4EA6"/>
    <w:lvl w:ilvl="0" w:tplc="B42C78D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868FD"/>
    <w:multiLevelType w:val="hybridMultilevel"/>
    <w:tmpl w:val="242AA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E0A46"/>
    <w:multiLevelType w:val="hybridMultilevel"/>
    <w:tmpl w:val="C876F2AA"/>
    <w:lvl w:ilvl="0" w:tplc="0415000F">
      <w:start w:val="1"/>
      <w:numFmt w:val="decimal"/>
      <w:lvlText w:val="%1."/>
      <w:lvlJc w:val="left"/>
      <w:pPr>
        <w:ind w:left="8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9CB46F9"/>
    <w:multiLevelType w:val="hybridMultilevel"/>
    <w:tmpl w:val="DEBED606"/>
    <w:lvl w:ilvl="0" w:tplc="F05CA91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3080744"/>
    <w:multiLevelType w:val="hybridMultilevel"/>
    <w:tmpl w:val="DDE8C9E6"/>
    <w:lvl w:ilvl="0" w:tplc="601A36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66621"/>
    <w:multiLevelType w:val="hybridMultilevel"/>
    <w:tmpl w:val="AC885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5064"/>
    <w:multiLevelType w:val="hybridMultilevel"/>
    <w:tmpl w:val="BEC058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334626"/>
    <w:multiLevelType w:val="hybridMultilevel"/>
    <w:tmpl w:val="C378573A"/>
    <w:lvl w:ilvl="0" w:tplc="F05CA91A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 w15:restartNumberingAfterBreak="0">
    <w:nsid w:val="75C37DDA"/>
    <w:multiLevelType w:val="hybridMultilevel"/>
    <w:tmpl w:val="D8BAE040"/>
    <w:lvl w:ilvl="0" w:tplc="04150011">
      <w:start w:val="1"/>
      <w:numFmt w:val="decimal"/>
      <w:lvlText w:val="%1)"/>
      <w:lvlJc w:val="left"/>
      <w:pPr>
        <w:ind w:left="3103" w:hanging="360"/>
      </w:pPr>
    </w:lvl>
    <w:lvl w:ilvl="1" w:tplc="04150019" w:tentative="1">
      <w:start w:val="1"/>
      <w:numFmt w:val="lowerLetter"/>
      <w:lvlText w:val="%2."/>
      <w:lvlJc w:val="left"/>
      <w:pPr>
        <w:ind w:left="3823" w:hanging="360"/>
      </w:pPr>
    </w:lvl>
    <w:lvl w:ilvl="2" w:tplc="0415001B" w:tentative="1">
      <w:start w:val="1"/>
      <w:numFmt w:val="lowerRoman"/>
      <w:lvlText w:val="%3."/>
      <w:lvlJc w:val="right"/>
      <w:pPr>
        <w:ind w:left="4543" w:hanging="180"/>
      </w:pPr>
    </w:lvl>
    <w:lvl w:ilvl="3" w:tplc="0415000F" w:tentative="1">
      <w:start w:val="1"/>
      <w:numFmt w:val="decimal"/>
      <w:lvlText w:val="%4."/>
      <w:lvlJc w:val="left"/>
      <w:pPr>
        <w:ind w:left="5263" w:hanging="360"/>
      </w:pPr>
    </w:lvl>
    <w:lvl w:ilvl="4" w:tplc="04150019" w:tentative="1">
      <w:start w:val="1"/>
      <w:numFmt w:val="lowerLetter"/>
      <w:lvlText w:val="%5."/>
      <w:lvlJc w:val="left"/>
      <w:pPr>
        <w:ind w:left="5983" w:hanging="360"/>
      </w:pPr>
    </w:lvl>
    <w:lvl w:ilvl="5" w:tplc="0415001B" w:tentative="1">
      <w:start w:val="1"/>
      <w:numFmt w:val="lowerRoman"/>
      <w:lvlText w:val="%6."/>
      <w:lvlJc w:val="right"/>
      <w:pPr>
        <w:ind w:left="6703" w:hanging="180"/>
      </w:pPr>
    </w:lvl>
    <w:lvl w:ilvl="6" w:tplc="0415000F" w:tentative="1">
      <w:start w:val="1"/>
      <w:numFmt w:val="decimal"/>
      <w:lvlText w:val="%7."/>
      <w:lvlJc w:val="left"/>
      <w:pPr>
        <w:ind w:left="7423" w:hanging="360"/>
      </w:pPr>
    </w:lvl>
    <w:lvl w:ilvl="7" w:tplc="04150019" w:tentative="1">
      <w:start w:val="1"/>
      <w:numFmt w:val="lowerLetter"/>
      <w:lvlText w:val="%8."/>
      <w:lvlJc w:val="left"/>
      <w:pPr>
        <w:ind w:left="8143" w:hanging="360"/>
      </w:pPr>
    </w:lvl>
    <w:lvl w:ilvl="8" w:tplc="0415001B" w:tentative="1">
      <w:start w:val="1"/>
      <w:numFmt w:val="lowerRoman"/>
      <w:lvlText w:val="%9."/>
      <w:lvlJc w:val="right"/>
      <w:pPr>
        <w:ind w:left="8863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5"/>
    <w:rsid w:val="00003767"/>
    <w:rsid w:val="000070E8"/>
    <w:rsid w:val="000231C9"/>
    <w:rsid w:val="000607FB"/>
    <w:rsid w:val="00065FE9"/>
    <w:rsid w:val="0007172B"/>
    <w:rsid w:val="000E2EFB"/>
    <w:rsid w:val="00113C1D"/>
    <w:rsid w:val="001277AE"/>
    <w:rsid w:val="0014000C"/>
    <w:rsid w:val="001535C4"/>
    <w:rsid w:val="00184D49"/>
    <w:rsid w:val="001C00E2"/>
    <w:rsid w:val="001D54BF"/>
    <w:rsid w:val="001E413A"/>
    <w:rsid w:val="00211021"/>
    <w:rsid w:val="0022200D"/>
    <w:rsid w:val="002B4EF6"/>
    <w:rsid w:val="002C75E5"/>
    <w:rsid w:val="00302343"/>
    <w:rsid w:val="00305A2A"/>
    <w:rsid w:val="00313BE1"/>
    <w:rsid w:val="00332F90"/>
    <w:rsid w:val="003665F9"/>
    <w:rsid w:val="00377499"/>
    <w:rsid w:val="003B23B9"/>
    <w:rsid w:val="003C54AE"/>
    <w:rsid w:val="004165F8"/>
    <w:rsid w:val="00422B6A"/>
    <w:rsid w:val="00427107"/>
    <w:rsid w:val="0046688B"/>
    <w:rsid w:val="0049071C"/>
    <w:rsid w:val="004A0F8C"/>
    <w:rsid w:val="00501E58"/>
    <w:rsid w:val="0050613B"/>
    <w:rsid w:val="00516129"/>
    <w:rsid w:val="0054351C"/>
    <w:rsid w:val="00550322"/>
    <w:rsid w:val="00551030"/>
    <w:rsid w:val="0055718C"/>
    <w:rsid w:val="00565EC0"/>
    <w:rsid w:val="0059396E"/>
    <w:rsid w:val="005B2189"/>
    <w:rsid w:val="005B329D"/>
    <w:rsid w:val="005B60ED"/>
    <w:rsid w:val="005C04AB"/>
    <w:rsid w:val="005C78BA"/>
    <w:rsid w:val="006213EE"/>
    <w:rsid w:val="006225AC"/>
    <w:rsid w:val="00625BDB"/>
    <w:rsid w:val="00633F20"/>
    <w:rsid w:val="00647680"/>
    <w:rsid w:val="006478C9"/>
    <w:rsid w:val="006610E4"/>
    <w:rsid w:val="00665710"/>
    <w:rsid w:val="006879F5"/>
    <w:rsid w:val="006B4FB3"/>
    <w:rsid w:val="006D193E"/>
    <w:rsid w:val="006E0637"/>
    <w:rsid w:val="006F28E1"/>
    <w:rsid w:val="00715616"/>
    <w:rsid w:val="0072039F"/>
    <w:rsid w:val="00726B31"/>
    <w:rsid w:val="007272BE"/>
    <w:rsid w:val="00767F8B"/>
    <w:rsid w:val="007A2EA3"/>
    <w:rsid w:val="007A7D39"/>
    <w:rsid w:val="007B4858"/>
    <w:rsid w:val="007C0619"/>
    <w:rsid w:val="007C3FCB"/>
    <w:rsid w:val="007C50C5"/>
    <w:rsid w:val="007E6A8A"/>
    <w:rsid w:val="007F706B"/>
    <w:rsid w:val="008015D8"/>
    <w:rsid w:val="00823BAB"/>
    <w:rsid w:val="008426FF"/>
    <w:rsid w:val="008463F3"/>
    <w:rsid w:val="008A0946"/>
    <w:rsid w:val="008D0973"/>
    <w:rsid w:val="008D1BE5"/>
    <w:rsid w:val="008D2DCC"/>
    <w:rsid w:val="008D7094"/>
    <w:rsid w:val="008E5610"/>
    <w:rsid w:val="008F4202"/>
    <w:rsid w:val="00922192"/>
    <w:rsid w:val="00937333"/>
    <w:rsid w:val="0095273C"/>
    <w:rsid w:val="0096169D"/>
    <w:rsid w:val="00962942"/>
    <w:rsid w:val="0096461F"/>
    <w:rsid w:val="00974544"/>
    <w:rsid w:val="00976850"/>
    <w:rsid w:val="0098380B"/>
    <w:rsid w:val="00990B2A"/>
    <w:rsid w:val="009951C3"/>
    <w:rsid w:val="00995304"/>
    <w:rsid w:val="009C148C"/>
    <w:rsid w:val="009C3033"/>
    <w:rsid w:val="009E349C"/>
    <w:rsid w:val="00A0424B"/>
    <w:rsid w:val="00A10F96"/>
    <w:rsid w:val="00A27FD2"/>
    <w:rsid w:val="00A30C68"/>
    <w:rsid w:val="00A3648E"/>
    <w:rsid w:val="00A56A6D"/>
    <w:rsid w:val="00A6191F"/>
    <w:rsid w:val="00A82271"/>
    <w:rsid w:val="00AC39C3"/>
    <w:rsid w:val="00AF7F83"/>
    <w:rsid w:val="00B074E8"/>
    <w:rsid w:val="00B23E0E"/>
    <w:rsid w:val="00B51332"/>
    <w:rsid w:val="00B643CE"/>
    <w:rsid w:val="00BA56AF"/>
    <w:rsid w:val="00BF493F"/>
    <w:rsid w:val="00C108D7"/>
    <w:rsid w:val="00C13E6C"/>
    <w:rsid w:val="00C211C2"/>
    <w:rsid w:val="00C41A83"/>
    <w:rsid w:val="00C92ADF"/>
    <w:rsid w:val="00CA0BF4"/>
    <w:rsid w:val="00CA2B28"/>
    <w:rsid w:val="00CA532B"/>
    <w:rsid w:val="00CA74D1"/>
    <w:rsid w:val="00CB0642"/>
    <w:rsid w:val="00CB5CBA"/>
    <w:rsid w:val="00CF61C2"/>
    <w:rsid w:val="00D133C4"/>
    <w:rsid w:val="00D17DF7"/>
    <w:rsid w:val="00D90283"/>
    <w:rsid w:val="00D90A13"/>
    <w:rsid w:val="00DA404A"/>
    <w:rsid w:val="00DB0F40"/>
    <w:rsid w:val="00DE3882"/>
    <w:rsid w:val="00DE62F5"/>
    <w:rsid w:val="00DE7D3F"/>
    <w:rsid w:val="00DF7286"/>
    <w:rsid w:val="00E030CA"/>
    <w:rsid w:val="00E032F0"/>
    <w:rsid w:val="00E406A3"/>
    <w:rsid w:val="00E46EE5"/>
    <w:rsid w:val="00E54F5A"/>
    <w:rsid w:val="00E74592"/>
    <w:rsid w:val="00E911AC"/>
    <w:rsid w:val="00EC0D0F"/>
    <w:rsid w:val="00EC2EB1"/>
    <w:rsid w:val="00F3297F"/>
    <w:rsid w:val="00F477D2"/>
    <w:rsid w:val="00F807B9"/>
    <w:rsid w:val="00F85A3D"/>
    <w:rsid w:val="00F92CBC"/>
    <w:rsid w:val="00F97129"/>
    <w:rsid w:val="00FA2317"/>
    <w:rsid w:val="00F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5BFB118F"/>
  <w15:docId w15:val="{8A4F87C0-D890-41CE-8D1F-E42533D2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0"/>
    <w:link w:val="Nagwek3Znak"/>
    <w:rsid w:val="00CA0BF4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16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0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0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0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customStyle="1" w:styleId="Normal0">
    <w:name w:val="Normal_0"/>
    <w:rsid w:val="00CA0B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CA0BF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0BF4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A0BF4"/>
    <w:rPr>
      <w:vertAlign w:val="superscript"/>
    </w:rPr>
  </w:style>
  <w:style w:type="paragraph" w:customStyle="1" w:styleId="Normal1">
    <w:name w:val="Normal_1"/>
    <w:rsid w:val="00633F2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rsid w:val="00633F20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21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03DA-1304-41CE-B88F-F8C60A5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5</cp:revision>
  <cp:lastPrinted>2021-12-09T07:39:00Z</cp:lastPrinted>
  <dcterms:created xsi:type="dcterms:W3CDTF">2022-01-14T07:58:00Z</dcterms:created>
  <dcterms:modified xsi:type="dcterms:W3CDTF">2022-05-05T08:19:00Z</dcterms:modified>
</cp:coreProperties>
</file>