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C" w:rsidRPr="00AA1F8B" w:rsidRDefault="0080727C" w:rsidP="0080727C">
      <w:pPr>
        <w:pStyle w:val="Nagwek3"/>
        <w:spacing w:before="280" w:beforeAutospacing="0" w:afterAutospacing="0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………………………………….</w:t>
      </w:r>
    </w:p>
    <w:p w:rsidR="0080727C" w:rsidRPr="00AA1F8B" w:rsidRDefault="0080727C" w:rsidP="0080727C">
      <w:pPr>
        <w:pStyle w:val="Nagwek3"/>
        <w:spacing w:before="120" w:beforeAutospacing="0" w:afterAutospacing="0"/>
        <w:ind w:firstLine="425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706E70AF" wp14:editId="57E5DC23">
                <wp:simplePos x="0" y="0"/>
                <wp:positionH relativeFrom="column">
                  <wp:posOffset>3683635</wp:posOffset>
                </wp:positionH>
                <wp:positionV relativeFrom="paragraph">
                  <wp:posOffset>159385</wp:posOffset>
                </wp:positionV>
                <wp:extent cx="2364105" cy="323215"/>
                <wp:effectExtent l="0" t="0" r="19050" b="2159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727C" w:rsidRDefault="0080727C" w:rsidP="008072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70AF" id="Pole tekstowe 2" o:spid="_x0000_s1026" style="position:absolute;left:0;text-align:left;margin-left:290.05pt;margin-top:12.55pt;width:186.15pt;height:25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" o:allowincell="f">
                <v:textbox>
                  <w:txbxContent>
                    <w:p w:rsidR="0080727C" w:rsidRDefault="0080727C" w:rsidP="0080727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A1F8B">
        <w:rPr>
          <w:rFonts w:ascii="Arial" w:hAnsi="Arial" w:cs="Arial"/>
          <w:b w:val="0"/>
          <w:color w:val="000000" w:themeColor="text1"/>
          <w:sz w:val="20"/>
        </w:rPr>
        <w:t>/miejscowość, data/</w:t>
      </w:r>
    </w:p>
    <w:p w:rsidR="0080727C" w:rsidRPr="00AA1F8B" w:rsidRDefault="0080727C" w:rsidP="0080727C">
      <w:pPr>
        <w:pStyle w:val="Nagwek3"/>
        <w:spacing w:beforeAutospacing="0" w:afterAutospacing="0"/>
        <w:ind w:right="-426" w:firstLine="5812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Numer zgłoszenia w rejestrze zgłoszeń</w:t>
      </w:r>
    </w:p>
    <w:p w:rsidR="0080727C" w:rsidRPr="00AA1F8B" w:rsidRDefault="0080727C" w:rsidP="0080727C">
      <w:pPr>
        <w:pStyle w:val="Nagwek3"/>
        <w:spacing w:before="280" w:beforeAutospacing="0" w:afterAutospacing="0"/>
        <w:ind w:left="5664" w:hanging="419"/>
        <w:jc w:val="center"/>
        <w:rPr>
          <w:rFonts w:ascii="Arial" w:hAnsi="Arial" w:cs="Arial"/>
          <w:caps/>
          <w:color w:val="000000" w:themeColor="text1"/>
          <w:sz w:val="20"/>
        </w:rPr>
      </w:pPr>
    </w:p>
    <w:p w:rsidR="0080727C" w:rsidRPr="0080727C" w:rsidRDefault="0080727C" w:rsidP="0080727C">
      <w:pPr>
        <w:pStyle w:val="Nagwek3"/>
        <w:spacing w:beforeAutospacing="0" w:afterAutospacing="0"/>
        <w:jc w:val="center"/>
        <w:rPr>
          <w:rFonts w:ascii="Arial" w:hAnsi="Arial" w:cs="Arial"/>
          <w:caps/>
          <w:color w:val="000000" w:themeColor="text1"/>
          <w:sz w:val="22"/>
        </w:rPr>
      </w:pPr>
      <w:r w:rsidRPr="0080727C">
        <w:rPr>
          <w:rFonts w:ascii="Arial" w:hAnsi="Arial" w:cs="Arial"/>
          <w:caps/>
          <w:color w:val="000000" w:themeColor="text1"/>
          <w:sz w:val="22"/>
        </w:rPr>
        <w:t>ZGŁOSZENIE DO NABORU  „SOŁECTWO NA PLUS”</w:t>
      </w: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  <w:r w:rsidRPr="00AA1F8B">
        <w:rPr>
          <w:rFonts w:cs="Arial"/>
          <w:i/>
          <w:color w:val="000000" w:themeColor="text1"/>
          <w:sz w:val="18"/>
          <w:shd w:val="clear" w:color="auto" w:fill="FFFFFF"/>
        </w:rPr>
        <w:t>Uwaga: zgłoszenie należy wypełnić komputerowo natomiast podpis złożyć odręcznie.</w:t>
      </w: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spacing w:after="240"/>
        <w:ind w:right="-108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 DANE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SOŁECTWA</w:t>
      </w:r>
    </w:p>
    <w:tbl>
      <w:tblPr>
        <w:tblStyle w:val="Tabela-Siatka"/>
        <w:tblW w:w="959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6"/>
        <w:gridCol w:w="2125"/>
        <w:gridCol w:w="709"/>
        <w:gridCol w:w="2126"/>
        <w:gridCol w:w="3079"/>
      </w:tblGrid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1555" w:type="dxa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Telefon: *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–mail:*</w:t>
            </w:r>
          </w:p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(jeśli posiada):</w:t>
            </w:r>
          </w:p>
        </w:tc>
        <w:tc>
          <w:tcPr>
            <w:tcW w:w="3079" w:type="dxa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410"/>
        </w:trPr>
        <w:tc>
          <w:tcPr>
            <w:tcW w:w="4389" w:type="dxa"/>
            <w:gridSpan w:val="3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AA1F8B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2. </w:t>
      </w:r>
      <w:r w:rsidRPr="00AA1F8B">
        <w:rPr>
          <w:rFonts w:ascii="Arial" w:hAnsi="Arial" w:cs="Arial"/>
          <w:color w:val="000000" w:themeColor="text1"/>
          <w:sz w:val="20"/>
          <w:szCs w:val="20"/>
        </w:rPr>
        <w:t>OPIS PROJEKTU</w:t>
      </w:r>
    </w:p>
    <w:p w:rsidR="0080727C" w:rsidRPr="00AA1F8B" w:rsidRDefault="0080727C" w:rsidP="0080727C">
      <w:pPr>
        <w:pStyle w:val="Normal0"/>
        <w:shd w:val="clear" w:color="auto" w:fill="FFFFFF" w:themeFill="background1"/>
        <w:ind w:left="357" w:hanging="357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2.1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0727C" w:rsidRPr="00AA1F8B" w:rsidTr="003B5F91">
        <w:trPr>
          <w:trHeight w:val="41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after="12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2.2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Data realizacji projektu</w:t>
      </w:r>
    </w:p>
    <w:tbl>
      <w:tblPr>
        <w:tblW w:w="9657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2"/>
        <w:gridCol w:w="3120"/>
        <w:gridCol w:w="1135"/>
        <w:gridCol w:w="4270"/>
      </w:tblGrid>
      <w:tr w:rsidR="0080727C" w:rsidRPr="00AA1F8B" w:rsidTr="003B5F9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od dnia: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 czerwca 2024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do dnia: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B87318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30 listopada 202</w:t>
            </w:r>
            <w:r w:rsidR="00B87318"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  <w:bookmarkStart w:id="0" w:name="_GoBack"/>
            <w:bookmarkEnd w:id="0"/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2.3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80727C" w:rsidRPr="00AA1F8B" w:rsidTr="003B5F91">
        <w:trPr>
          <w:trHeight w:val="413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  <w:lang w:bidi="pl-PL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>2.4 STATUS OBIEKTU/TERENU (jeżeli dotyczy)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0727C" w:rsidRPr="00AA1F8B" w:rsidTr="003B5F91">
        <w:trPr>
          <w:trHeight w:val="427"/>
        </w:trPr>
        <w:tc>
          <w:tcPr>
            <w:tcW w:w="9634" w:type="dxa"/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2.5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Opis projektu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I UZASADNIENIE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:rsidTr="003B5F91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B93C43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>
        <w:rPr>
          <w:rFonts w:cs="Arial"/>
          <w:color w:val="000000" w:themeColor="text1"/>
          <w:sz w:val="20"/>
          <w:shd w:val="clear" w:color="auto" w:fill="FFFFFF"/>
          <w:lang w:bidi="pl-PL"/>
        </w:rPr>
        <w:t>2.6</w:t>
      </w:r>
      <w:r w:rsidR="0080727C"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</w:t>
      </w:r>
      <w:r w:rsidR="0080727C" w:rsidRPr="00AA1F8B">
        <w:rPr>
          <w:rFonts w:cs="Arial"/>
          <w:caps/>
          <w:color w:val="000000" w:themeColor="text1"/>
          <w:sz w:val="20"/>
          <w:shd w:val="clear" w:color="auto" w:fill="FFFFFF"/>
        </w:rPr>
        <w:t>Opis ZAANGAŻOWANIA KOŁA GOSPODYŃ WIEJSKICH W REALIZACJĘ ZADANIA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:rsidTr="003B5F9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bidi="pl-PL"/>
        </w:rPr>
      </w:pPr>
      <w:r w:rsidRPr="00AA1F8B">
        <w:rPr>
          <w:rFonts w:ascii="Arial" w:hAnsi="Arial" w:cs="Arial"/>
          <w:color w:val="000000" w:themeColor="text1"/>
        </w:rPr>
        <w:br w:type="page"/>
      </w:r>
    </w:p>
    <w:p w:rsidR="0080727C" w:rsidRPr="00AA1F8B" w:rsidRDefault="0080727C" w:rsidP="0080727C">
      <w:pPr>
        <w:pStyle w:val="Normal0"/>
        <w:spacing w:before="240" w:after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lastRenderedPageBreak/>
        <w:t xml:space="preserve">2.7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Planowane wydatki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80727C" w:rsidRPr="00AA1F8B" w:rsidTr="003B5F91">
        <w:trPr>
          <w:trHeight w:val="599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Koszty do poniesienia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  <w:p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</w:tc>
      </w:tr>
      <w:tr w:rsidR="0080727C" w:rsidRPr="00AA1F8B" w:rsidTr="003B5F91">
        <w:trPr>
          <w:trHeight w:val="56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Całkowity koszt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  <w:tr w:rsidR="0080727C" w:rsidRPr="00AA1F8B" w:rsidTr="003B5F91">
        <w:trPr>
          <w:trHeight w:val="567"/>
          <w:jc w:val="center"/>
        </w:trPr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w tym kwota pomocy finansowej z budżetu Województwa Łódzkiego (zaokrąglona do pełnych złotych)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</w:tbl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Oświadczam, że w </w:t>
      </w:r>
      <w:r w:rsidRPr="00AA1F8B">
        <w:rPr>
          <w:rFonts w:cs="Arial"/>
          <w:color w:val="000000" w:themeColor="text1"/>
          <w:sz w:val="20"/>
          <w:shd w:val="clear" w:color="auto" w:fill="FFFFFF" w:themeFill="background1"/>
        </w:rPr>
        <w:t>……….. roku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Sołectwo ………………… nie będzie zgłaszać zakresu prac zawartych w ww. projekcie w ramach innych naborów prowadzonych przez Województwo Łódzkie.</w:t>
      </w:r>
    </w:p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wszystkie informacje podane w zgłoszeniu są zgodne z aktualnym stanem prawnym i faktycznym.</w:t>
      </w: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zapoznałem/łam się z klauzulą RODO.</w:t>
      </w:r>
    </w:p>
    <w:p w:rsidR="0080727C" w:rsidRPr="00AA1F8B" w:rsidRDefault="0080727C" w:rsidP="0080727C">
      <w:pPr>
        <w:pStyle w:val="Normal0"/>
        <w:numPr>
          <w:ilvl w:val="0"/>
          <w:numId w:val="1"/>
        </w:numPr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Wyrażam zgodę na przetwarzanie moich danych osobowych w zakresie numeru telefonu i adresu email w celu zgłoszenia do naboru „Sołectwo na plus”.</w:t>
      </w:r>
    </w:p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tbl>
      <w:tblPr>
        <w:tblStyle w:val="Tabela-Siatka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717"/>
        <w:gridCol w:w="4953"/>
      </w:tblGrid>
      <w:tr w:rsidR="0080727C" w:rsidRPr="00AA1F8B" w:rsidTr="003B5F9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……………….……</w:t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Pieczątka Sołectwa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</w:t>
            </w:r>
            <w:r w:rsidRPr="00AA1F8B">
              <w:rPr>
                <w:rFonts w:cs="Arial"/>
                <w:color w:val="000000" w:themeColor="text1"/>
                <w:sz w:val="20"/>
                <w:lang w:bidi="pl-PL"/>
              </w:rPr>
              <w:t>.......</w:t>
            </w:r>
            <w:r w:rsidRPr="00AA1F8B">
              <w:rPr>
                <w:rFonts w:cs="Arial"/>
                <w:color w:val="000000" w:themeColor="text1"/>
                <w:sz w:val="20"/>
              </w:rPr>
              <w:t>………………..</w:t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 xml:space="preserve">Podpis Sołtysa </w:t>
            </w:r>
            <w:r w:rsidRPr="00AA1F8B">
              <w:rPr>
                <w:rFonts w:cs="Arial"/>
                <w:color w:val="000000" w:themeColor="text1"/>
                <w:sz w:val="20"/>
              </w:rPr>
              <w:br/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80727C" w:rsidRPr="00AA1F8B" w:rsidRDefault="0080727C" w:rsidP="0080727C">
      <w:pPr>
        <w:pStyle w:val="Normal0"/>
        <w:tabs>
          <w:tab w:val="left" w:pos="3210"/>
        </w:tabs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</w:pPr>
      <w:r w:rsidRPr="00AA1F8B"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  <w:t>Wyjaśnienia do wniosku: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1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strike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2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zwięźle co będzie wykonane, w jaki sposób mieszkańcy będą zaangażowani w realizację projektu oraz uzasadnić potrzebę realizacji projektu. </w:t>
      </w:r>
      <w:r w:rsidRPr="00AA1F8B">
        <w:rPr>
          <w:rFonts w:ascii="Arial" w:hAnsi="Arial" w:cs="Arial"/>
          <w:i/>
          <w:color w:val="000000" w:themeColor="text1"/>
          <w:sz w:val="18"/>
          <w:szCs w:val="20"/>
          <w:u w:val="single"/>
        </w:rPr>
        <w:t>Projekty zgłaszane do konkursu mogą dotyczyć wyłącznie realizacji zadań własnych gminy, określonych w art. 7, ust. 1 ustawy o samorządzie gminnym.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3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wymienić koszty jakie planuje się ponieść w ramach realizacji projektu np. zakup stołów i krzeseł, koszt remontu kuchni świetlicy (materiały i usługa) czy budowa siłowni zewnętrznej.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4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podać wysokość całkowitą wydatków jakie planuje się ponieść.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5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jaką kwotę dofinansowania z budżetu Województwa Łódzkiego sołectwo chce pozyskać. Kwota musi być zaokrąglona do pełnych złotych.</w:t>
      </w:r>
    </w:p>
    <w:p w:rsidR="00DC36A5" w:rsidRDefault="00DC36A5"/>
    <w:sectPr w:rsidR="00DC36A5" w:rsidSect="008072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EC"/>
    <w:rsid w:val="0080727C"/>
    <w:rsid w:val="00B87318"/>
    <w:rsid w:val="00B93C43"/>
    <w:rsid w:val="00BE6AEC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629D"/>
  <w15:chartTrackingRefBased/>
  <w15:docId w15:val="{8DD71F5B-472F-4B3C-90BF-BECC6A7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C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80727C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80727C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27C"/>
    <w:pPr>
      <w:ind w:left="720"/>
      <w:contextualSpacing/>
    </w:pPr>
  </w:style>
  <w:style w:type="paragraph" w:customStyle="1" w:styleId="Normal0">
    <w:name w:val="Normal_0"/>
    <w:qFormat/>
    <w:rsid w:val="0080727C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  <w:rsid w:val="0080727C"/>
  </w:style>
  <w:style w:type="table" w:styleId="Tabela-Siatka">
    <w:name w:val="Table Grid"/>
    <w:basedOn w:val="Standardowy"/>
    <w:rsid w:val="0080727C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4</cp:revision>
  <dcterms:created xsi:type="dcterms:W3CDTF">2023-12-18T20:13:00Z</dcterms:created>
  <dcterms:modified xsi:type="dcterms:W3CDTF">2023-12-29T10:48:00Z</dcterms:modified>
</cp:coreProperties>
</file>